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1E" w:rsidRPr="00654619" w:rsidRDefault="00D16C1E" w:rsidP="00D16C1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4619">
        <w:rPr>
          <w:rFonts w:ascii="Times New Roman" w:hAnsi="Times New Roman" w:cs="Times New Roman"/>
          <w:b/>
          <w:color w:val="auto"/>
          <w:sz w:val="28"/>
          <w:szCs w:val="28"/>
        </w:rPr>
        <w:t>Областное государственное бюджетное учреждение</w:t>
      </w:r>
    </w:p>
    <w:p w:rsidR="00D16C1E" w:rsidRPr="00654619" w:rsidRDefault="00D16C1E" w:rsidP="00D16C1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4619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дополнительного профессионального образования</w:t>
      </w:r>
    </w:p>
    <w:p w:rsidR="00D16C1E" w:rsidRPr="00654619" w:rsidRDefault="00D16C1E" w:rsidP="00D16C1E">
      <w:pPr>
        <w:pStyle w:val="5"/>
        <w:tabs>
          <w:tab w:val="left" w:pos="20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4619">
        <w:rPr>
          <w:rFonts w:ascii="Times New Roman" w:hAnsi="Times New Roman" w:cs="Times New Roman"/>
          <w:b/>
          <w:color w:val="auto"/>
          <w:sz w:val="28"/>
          <w:szCs w:val="28"/>
        </w:rPr>
        <w:t>«Рязанский институт развития образования»</w:t>
      </w:r>
    </w:p>
    <w:p w:rsidR="00D16C1E" w:rsidRDefault="00D16C1E" w:rsidP="00D16C1E">
      <w:pPr>
        <w:autoSpaceDE w:val="0"/>
        <w:autoSpaceDN w:val="0"/>
        <w:adjustRightInd w:val="0"/>
        <w:jc w:val="center"/>
        <w:rPr>
          <w:b w:val="0"/>
          <w:bCs/>
          <w:sz w:val="32"/>
          <w:szCs w:val="32"/>
        </w:rPr>
      </w:pPr>
    </w:p>
    <w:p w:rsidR="00D16C1E" w:rsidRPr="00654619" w:rsidRDefault="00D16C1E" w:rsidP="00D16C1E">
      <w:pPr>
        <w:autoSpaceDE w:val="0"/>
        <w:autoSpaceDN w:val="0"/>
        <w:adjustRightInd w:val="0"/>
        <w:jc w:val="right"/>
        <w:rPr>
          <w:bCs/>
        </w:rPr>
      </w:pPr>
      <w:r w:rsidRPr="00654619">
        <w:rPr>
          <w:bCs/>
        </w:rPr>
        <w:t>Утверждено на ученом совете</w:t>
      </w:r>
    </w:p>
    <w:p w:rsidR="00D16C1E" w:rsidRDefault="00D16C1E" w:rsidP="00D16C1E">
      <w:pPr>
        <w:autoSpaceDE w:val="0"/>
        <w:autoSpaceDN w:val="0"/>
        <w:adjustRightInd w:val="0"/>
        <w:jc w:val="right"/>
        <w:rPr>
          <w:bCs/>
        </w:rPr>
      </w:pPr>
      <w:r w:rsidRPr="00654619">
        <w:rPr>
          <w:bCs/>
        </w:rPr>
        <w:t>Протокол № ___ от ________</w:t>
      </w:r>
    </w:p>
    <w:p w:rsidR="00D16C1E" w:rsidRPr="00654619" w:rsidRDefault="00D16C1E" w:rsidP="00D16C1E">
      <w:pPr>
        <w:autoSpaceDE w:val="0"/>
        <w:autoSpaceDN w:val="0"/>
        <w:adjustRightInd w:val="0"/>
        <w:jc w:val="right"/>
        <w:rPr>
          <w:bCs/>
        </w:rPr>
      </w:pPr>
      <w:r w:rsidRPr="004A57AF">
        <w:t>Ректор РИРО</w:t>
      </w:r>
    </w:p>
    <w:p w:rsidR="00D16C1E" w:rsidRDefault="00D16C1E" w:rsidP="00D16C1E">
      <w:pPr>
        <w:autoSpaceDE w:val="0"/>
        <w:autoSpaceDN w:val="0"/>
        <w:adjustRightInd w:val="0"/>
        <w:jc w:val="right"/>
      </w:pPr>
      <w:r w:rsidRPr="004A57AF">
        <w:t>_____________ А.А. Кашаев</w:t>
      </w:r>
    </w:p>
    <w:p w:rsidR="00D16C1E" w:rsidRDefault="00D16C1E" w:rsidP="00D16C1E">
      <w:pPr>
        <w:autoSpaceDE w:val="0"/>
        <w:autoSpaceDN w:val="0"/>
        <w:adjustRightInd w:val="0"/>
        <w:jc w:val="right"/>
        <w:rPr>
          <w:b w:val="0"/>
          <w:bCs/>
          <w:sz w:val="32"/>
          <w:szCs w:val="32"/>
        </w:rPr>
      </w:pPr>
    </w:p>
    <w:p w:rsidR="00D16C1E" w:rsidRDefault="00D16C1E" w:rsidP="00D16C1E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Методические материалы</w:t>
      </w:r>
      <w:r w:rsidR="00D74A72">
        <w:rPr>
          <w:color w:val="000000"/>
          <w:szCs w:val="28"/>
        </w:rPr>
        <w:t xml:space="preserve"> для организации работы с родителями учащихся</w:t>
      </w:r>
    </w:p>
    <w:p w:rsidR="00D74A72" w:rsidRDefault="00D74A72" w:rsidP="00D16C1E">
      <w:pPr>
        <w:shd w:val="clear" w:color="auto" w:fill="FFFFFF"/>
        <w:jc w:val="center"/>
        <w:rPr>
          <w:b w:val="0"/>
          <w:color w:val="000000"/>
          <w:szCs w:val="28"/>
        </w:rPr>
      </w:pPr>
      <w:bookmarkStart w:id="0" w:name="_GoBack"/>
      <w:bookmarkEnd w:id="0"/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Мир взрослых людей слишком сложен, индивидуален, мало предсказуем. И есть много таких знаний, которые оказываются востребованными только в определенных жизненных ситуациях, но за отсутствие этих знаний человек платит изломами не только своей судьбы.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Освоение родителями знаний и навыков доверительного взаимодействия, сотрудничества с детьми на разных этапах развития ребенка, в различных жизненных ситуациях - важная цель образования родителей.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Каков ж</w:t>
      </w:r>
      <w:r>
        <w:rPr>
          <w:b w:val="0"/>
          <w:szCs w:val="28"/>
        </w:rPr>
        <w:t>е сегодня мир проблем родителей</w:t>
      </w:r>
      <w:r w:rsidRPr="001F5ECB">
        <w:rPr>
          <w:b w:val="0"/>
          <w:szCs w:val="28"/>
        </w:rPr>
        <w:t>? Что определяет проблемное поле родителей на общечеловеческом уровне? Тенденции современной жизни позволяют констатировать кризисное состояние общества, выход из которого связан с изменением базовых ориентаций людей, с иной системой построения отношений в мире. Стихийно выбор ценностей сегодня связан с приоритетом материального благополучия, с которым люди связывают и состояние здоровья, и условия для самореализации, и возможности для образования детей.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Выдвижение материальных ценностей на первый план происходит за счет снижения значимости таких базовых ценностей, как доброта, сотрудничество, ответственность, творчество. Но объективно люди не могут долго жить в мире, в котором ведущими ценностями выступают материальные. Люди любят, радуются, смеются , плачут, восхищаются, страдают...Таким образом, в образовании родителей приоритетными становятся концептуальные и ценностные моменты, аналитический подход, повышающий значимость осмысления происходящего.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Для грамотного решения проблем</w:t>
      </w:r>
      <w:r>
        <w:rPr>
          <w:b w:val="0"/>
          <w:szCs w:val="28"/>
        </w:rPr>
        <w:t xml:space="preserve"> взаимоотношений в семье</w:t>
      </w:r>
      <w:r w:rsidRPr="001F5ECB">
        <w:rPr>
          <w:b w:val="0"/>
          <w:szCs w:val="28"/>
        </w:rPr>
        <w:t xml:space="preserve"> от человека требуется освоение новых человековедческих знаний, развитие качеств и умений, способствующих личностному росту: открытости, родительской рефлексии, способности прогнозировать результаты своих действий, иерархии нравственных ценностей. Поэтому проблемы образования родителей необходимо сегодня рассматривать в широком </w:t>
      </w:r>
      <w:r w:rsidRPr="001F5ECB">
        <w:rPr>
          <w:b w:val="0"/>
          <w:szCs w:val="28"/>
        </w:rPr>
        <w:lastRenderedPageBreak/>
        <w:t>контексте, поскольку их решение становится в современной социально-образовательной ситуации ведущим фактором развития всего общества.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 xml:space="preserve"> Принципы построения образования родителей.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szCs w:val="28"/>
        </w:rPr>
        <w:t xml:space="preserve"> </w:t>
      </w:r>
      <w:r w:rsidRPr="001F5ECB">
        <w:rPr>
          <w:b w:val="0"/>
          <w:szCs w:val="28"/>
        </w:rPr>
        <w:t xml:space="preserve">Цель образования родителей - это добросердечные отношения родителей и детей, способствующие полноценному развитию ребенка и позитивной самореализации родителей. Средства образования - знания, умения, навыки, охватывающие широкий спектр человековедческих наук и сферу обыденной жизни.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Ведущая ценность образования родителей - гарантированное развитие ребенка.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Для построения эффективного образования родителей в ситуации нестабильного, негарантированного развития общества принципиальное значение имеют ниже перечисленные факторы: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ориентация на актуальные, значимые проблемы, влияющие на развитие детей,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развитие родительской рефлексии,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акцент на эмоциональной стороне жизни родителей,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учет личностного опыта родителей, постоянная апелляция к нему, к интерпретации жизненных и семейных отношений,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подвижность образовательных программ, вариативность содержания, форм и методов образования родителей.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стимулирующий эффект параллельного образовательного процесса родители-дети,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отказ от нравоучительного тона,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объединение, консолидация родителей в процессе образования.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szCs w:val="28"/>
        </w:rPr>
        <w:t>Содержание образования родителей</w:t>
      </w:r>
      <w:r w:rsidRPr="001F5ECB">
        <w:rPr>
          <w:b w:val="0"/>
          <w:szCs w:val="28"/>
        </w:rPr>
        <w:t>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Содержание образования родителей охватывает широкий спектр проблем, связанных с жизнеобеспечением и развитием ребенка. Можно выделить два наиболее распространенных образовательных заказа родителей.: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помощь в решении проблем интеллектуального и личностного развития ребенка,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помощь в грамотном обеспечении решения жизненных проблем ребенка на разных этапах его развития и в сложных ситуациях.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зависимости от поло-возрастных, профессиональных и образовательных характеристик родителей, от типа семьи, от того, состоят ли родители в повторном браке, являются ли оба родителя родными, от этапа развития ребенка, его пола., его физической и психической полноценности. От родовых и национальных традиций семьи., социально-</w:t>
      </w:r>
      <w:r w:rsidRPr="001F5ECB">
        <w:rPr>
          <w:b w:val="0"/>
          <w:szCs w:val="28"/>
        </w:rPr>
        <w:lastRenderedPageBreak/>
        <w:t>экономического положения., от типа взаимоотношений в семье - образовательный заказ ро        тивного содержания. Выступая фоновым по отношению к конкретному образовательному заказу, интегративные знания способствуют развитию взаимоотношений и взаимосвязей.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Что могут включать в себя эти знания 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нравственные, смыслообразующие компоненты миропроживания родителей: любовь, проблемы жертвенности, интерпретация жизненных событий, наличие закономерностей в явлениях жизни, смысл здорового человека и здорового образа жизни, родовые, семейные и культурно-национальные традиции и обычаи.. 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коммуникативные компоненты жизни родителей: понимание других людей, терпимость и толерантность, умение выразить свое психо-физическое состояние, свои мысли, умение решать конфликтные ситуации, учитывая права другого человека. Не унижая достоинства людей. Особенно детей.</w:t>
      </w:r>
    </w:p>
    <w:p w:rsidR="001F5ECB" w:rsidRPr="001F5ECB" w:rsidRDefault="001F5ECB" w:rsidP="001F5ECB">
      <w:pPr>
        <w:numPr>
          <w:ilvl w:val="0"/>
          <w:numId w:val="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эмоциональный, чувственный компонент родительской жизни: умение властвовать собою, умение справляться с перепадами настроений, с фатально присутствующими радостями и печалями, горестью и гордостью, с чувством беспомощности в желании помочь своему ребенку.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современной ситуации в интегративном содержании чаще всего представлены: правовые, нравственные, мировозренческие, коммуникативные, социально-психологические, педагогические, валеологические знания.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szCs w:val="28"/>
        </w:rPr>
        <w:t xml:space="preserve"> Формы и методы образования родителей</w:t>
      </w:r>
      <w:r w:rsidRPr="001F5ECB">
        <w:rPr>
          <w:b w:val="0"/>
          <w:szCs w:val="28"/>
        </w:rPr>
        <w:t xml:space="preserve">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Образование родителей осуществляется как стихийный и как организованный процессы. Способы, источники и формы стихийного образовательного процесса родителей бесконечно разнообразны: 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события, факты , наблюдения своего и чужого опыта и его родительская рефлексия и интерпретация,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общение. Передача и обсуждение своего и чужого опыта,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контакты: беседы с друзьями или с людьми. работающими с детьми, например,. с учителем, с врачом. с психологом, с инспектором по делам несовершеннолетних.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средства массовой коммуникации: радио- и телепередачи, связанные с проблемами родительской ответственности.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книги, посвященные проблемам образования родителей и произведения прями или косвенно касающиеся этих проблем, 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специальные журналы, например, « Семья и школа», и журналы человековедческого и гуманитарного профиля,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кино, театр,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образовательный туризм для родителей.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Организованные формы образования родителей обычно включают: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курсы, занятия, лекции,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практические знания для родителей и детей.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посещение родительских собраний, клубы для родителей, 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родительские ассоциации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Чем младше ребенок, чем больше в его развитии определяет семья, тем шире представлена сфера, оказывающая организованные образовательные услуги родителям. Чем старше ребенок, чем большее значение приобретают в его социализации, кроме семьи, учителя, друзья, другие взрослые люди, его собственная активная позиция, тем уже сфера, оказывающая организованные образовательные услуги его родителям.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В общем плане можно определить несколько этапов организации деятельности по образованию родителей: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диагностический, позволяющий выявить реально существующие проблемы родителей, их ценностные ориентации в жизни, уровень общей культуры, провести типологизацию обследуемой группы,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консультационный, когда в беседе с андрагогом ( человеком , ведущим процесс образования взрослых) родитель может определить необходимое содержание, удобные для него формы и методы обучения, свой образовательный заказ, наметить образовательный маршрут.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непосредственно процесс обучения, проходящий в различных формах, в соответствии с пожеланиями родителей,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мониторинговый этап, помогающий проследить результаты обучения, понять, насколько они соответствуют пожеланиям и позитивному развитию родителей, проследить последствие образования.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Не стоит думать, что под влиянием информации, обучающих программ родители обязательно изменятся. Не стоит ждать быстрых результатов. Однако кропотливый общий труд, получаемые знания и навыки будут приводить к успеху.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Построение образовательного взаимодействия родителей, детей и педагогов.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Первым этапом построения образовательного взаимодействия является создание социально-педагогических условий для преодоления отчуждения родителей от школы.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Для этого необходимо определить содержание и способы сотрудничества между семьей и школой, которые будут способствовать </w:t>
      </w:r>
      <w:r w:rsidRPr="001F5ECB">
        <w:rPr>
          <w:b w:val="0"/>
          <w:szCs w:val="28"/>
        </w:rPr>
        <w:lastRenderedPageBreak/>
        <w:t>развитию ориентаций родителей и педагогов на самоценность, и не только в биологическом, но и в социальном и духовном аспектах.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Ведущие принципы преодоления отчуждения родителей от школы: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-изучение образовательных потребностей и ожиданий родителей от школы, педагогов от родителей,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концептуальное и ценностное согласование взаимодействия родители-школа,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разработка механизмов правового обеспечения взаимодействия родители-учителя-учащиеся,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эмоциональное включение родителей в сферу взаимодействия и в образовательный процесс.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Результаты установления подобного взаимодействия могут просматриваться: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разработке правового кодекса жизни школы, учитывающего интересы учащихся, учителей, родителей,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повышении уровня социальной защищенности учащихся, учителей, родителей и уровня удовлетворенности школой.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в определении духовных и образовательных ценностей и отношений, включающих доброту, уважение к людям разных поколений и культур, приоритет общего дела, духовных и образовательных достижений.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Готовы ли педагоги к построению подобной системы взаимоотношений ? Во всяком случае, все классные руководители проводят родительские собрания, которые и могут на первом этапе являться формой образования родителей.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Реализовать поставленные цели и задачи нельзя без специальной подготовки учителей, без их активного и грамотного участия, поэтому перед педагогами школы ставятся такие задачи, которые связаны: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 повышением уровня коммуникативной культуры и навыков взаимодействия со взрослыми,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 повышением уровня анализа социальной реальности, обыденной жизни,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 повышением уровня правовой культуры, когда интересы учеников выступают главным ориентиром при решении конфликтных ситуаций,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 повышением уровня воспитательной работы, проводящейся в школе и включающей « семейные» ценности.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Следующий этап построения образовательного взаимодействия с родителями предполагает их активное участие в процессе школьной жизни: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повышение уровня социально-педагогической и социально-психологической грамотности учителей и родителей.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оказание образовательных услуг родителям,имеющим определенные проблемы во взаимоотношениях с детьми, а также проведение пропедевтической образовательной работы,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развитие у родителей и учителей навыков проведения социально-педагогических исследований. Способствующих выработке умений анализировать повседневную жизнь,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разработка критериев и показателей успешности жизни, постоянная рефлексия нравственных основ жизни.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проведение образовательных манифестаций, акций. Способствующих включению жителей микрорайона в контакты со школой,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проведение постоянных социально-педагогических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замеров отношений и ориентаций родителей, учащихся, педагогов для быстрого реагирования на фиксируемые проблемы и оказания образовательной поддержки.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В процессе образовательной деятельности в школе могут быть созданы различные структурные новообразования, например: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-постоянно действующий Совет школы, включающий полноправно и родителей, и учеников, попечительский Совет, Совет отцов,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семейный клуб или клуб выходного дня для установления разнообразных связей между людьми разных поколений: детей, молодежи, взрослых и пожилых,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информационный центр, на базе которого может издаваться свой журнал, газета,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социально-педагогическая служба на базе школы, включающая в исследовательскую деятельность и родителей, и педагогов, и учащихся , в том числе и проведение постоянного социально-педагогического мониторинга инновационной деятельности школы.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Учителям школы для реализации поставленных целей необходимо: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-разработать и внедрить программу построения эффективного образовательного взаимодействия учителей и родителей, определив их содержательную и методическую специфику.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разработать и внедрить программу поддержки для семей различных групп риска,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разработать содержание и методическое сопровождение работы семейного клуба, программ внеурочной образовательной деятельности детей и родителей.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обеспечить этическую. Правовую и исследовательскую грамотность работы социально-педагогической службы, информационного центра.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ОБРАЗОВАНИЕ РОДИТЕЛЕЙ: МЕТОДИЧЕСКОЕ СОПРОВОЖДЕНИЕ.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Практическая реализация представленных выше подходов представляет определенные сложности. На сегодняшний момент не полностью решены вопросы: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-правового обеспечения образования родителей,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финансирования,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кадрового обеспечения,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материально-технического обеспечения,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мониторинга образовательной деятельности и ее результативности.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Сегодня образование родителей можно рассматривать как деятельность отдельных энтузиастов, педагогов, коллективов школ и центров социальной поддержки, журналистов, теле- и радио-ведущих.</w:t>
      </w:r>
    </w:p>
    <w:p w:rsid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Важное направление работы по организации образования родителей на базе школы - совместная разработка образовательных маршрутов в соответствии с актуальными для родителей, учителей, учащихся проблемами.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 xml:space="preserve">Методика изучения образовательных потребностей родителей.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Прежде чем начать работу по образованию родителей, необходимо изучить их потребности и ориентации в сфере образования. Это поможет:</w:t>
      </w:r>
    </w:p>
    <w:p w:rsidR="001F5ECB" w:rsidRPr="001F5ECB" w:rsidRDefault="001F5ECB" w:rsidP="001F5ECB">
      <w:pPr>
        <w:numPr>
          <w:ilvl w:val="0"/>
          <w:numId w:val="3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изучить проблемы, с которыми сталкиваются родители,</w:t>
      </w:r>
    </w:p>
    <w:p w:rsidR="001F5ECB" w:rsidRPr="001F5ECB" w:rsidRDefault="001F5ECB" w:rsidP="001F5ECB">
      <w:pPr>
        <w:numPr>
          <w:ilvl w:val="0"/>
          <w:numId w:val="3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определить формы и содержание образовательных проектов, разрабатываемых для взрослых на базе учебного учреждения,</w:t>
      </w:r>
    </w:p>
    <w:p w:rsidR="001F5ECB" w:rsidRPr="001F5ECB" w:rsidRDefault="001F5ECB" w:rsidP="001F5ECB">
      <w:pPr>
        <w:numPr>
          <w:ilvl w:val="0"/>
          <w:numId w:val="3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выявить инициативную по своим образовательным позициям группу взрослых, опираясь на которую можно строить образовательный процесс,</w:t>
      </w:r>
    </w:p>
    <w:p w:rsidR="001F5ECB" w:rsidRPr="001F5ECB" w:rsidRDefault="001F5ECB" w:rsidP="001F5ECB">
      <w:pPr>
        <w:numPr>
          <w:ilvl w:val="0"/>
          <w:numId w:val="3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определить пути и задачи развития образовательного учреждения, на базе которого будет осуществляться образование родителей.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Сама по себе методика исследования потребностей родителей может служить не только диаг</w:t>
      </w:r>
      <w:r>
        <w:rPr>
          <w:b w:val="0"/>
          <w:szCs w:val="28"/>
        </w:rPr>
        <w:t xml:space="preserve">ностическим инструментом, но и </w:t>
      </w:r>
      <w:r w:rsidRPr="001F5ECB">
        <w:rPr>
          <w:b w:val="0"/>
          <w:szCs w:val="28"/>
        </w:rPr>
        <w:t xml:space="preserve"> что принципиально, средством для проведения взрослым человеком анализа </w:t>
      </w:r>
      <w:r w:rsidRPr="001F5ECB">
        <w:rPr>
          <w:b w:val="0"/>
          <w:szCs w:val="28"/>
        </w:rPr>
        <w:lastRenderedPageBreak/>
        <w:t>своих потребностей и ориентаций, самоопределения своей образовательной позиции.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Предлагаемая ниже анкета является одним из возможных вариантов изучения образовательных потребностей родителей.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Анкета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1F5ECB">
        <w:rPr>
          <w:b w:val="0"/>
          <w:szCs w:val="28"/>
        </w:rPr>
        <w:t>Уважаемые родители1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Обращаемся к Вам с просьбой принять участие в исследовании того, какие знания могут помочь в решении разнообразных проблем, с которыми сталкиваются взрослые люди в процессе своей жизни, в воспитании своих детей. Ваши ответы помогут организовать процесс обучения взрослых в соответствии с их реальными пожеланиями.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numPr>
          <w:ilvl w:val="0"/>
          <w:numId w:val="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Укажите, пожалуйста, как часто вы сталкиваетесь со следующими проблемами:</w:t>
      </w:r>
    </w:p>
    <w:p w:rsidR="001F5ECB" w:rsidRPr="001F5ECB" w:rsidRDefault="001F5ECB" w:rsidP="001F5ECB">
      <w:pPr>
        <w:pBdr>
          <w:bottom w:val="single" w:sz="6" w:space="1" w:color="auto"/>
        </w:pBd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( Номер соответствующей позиции обведите, пожалуйста, кружком)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Проблемы: ! Часто ! Иногда ! Редко ! Никогда !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----------------------------------------------------------------------------------1. Финансовые трудности.</w:t>
      </w:r>
    </w:p>
    <w:p w:rsidR="001F5ECB" w:rsidRPr="001F5ECB" w:rsidRDefault="001F5ECB" w:rsidP="001F5ECB">
      <w:pPr>
        <w:numPr>
          <w:ilvl w:val="0"/>
          <w:numId w:val="5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Плохое самочувствие.</w:t>
      </w:r>
    </w:p>
    <w:p w:rsidR="001F5ECB" w:rsidRPr="001F5ECB" w:rsidRDefault="001F5ECB" w:rsidP="001F5ECB">
      <w:pPr>
        <w:numPr>
          <w:ilvl w:val="0"/>
          <w:numId w:val="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Конфликты в семье.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Ваш ребенок:</w:t>
      </w:r>
    </w:p>
    <w:p w:rsidR="001F5ECB" w:rsidRPr="001F5ECB" w:rsidRDefault="001F5ECB" w:rsidP="001F5ECB">
      <w:pPr>
        <w:numPr>
          <w:ilvl w:val="0"/>
          <w:numId w:val="7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 слушает Вас.</w:t>
      </w:r>
    </w:p>
    <w:p w:rsidR="001F5ECB" w:rsidRPr="001F5ECB" w:rsidRDefault="001F5ECB" w:rsidP="001F5ECB">
      <w:pPr>
        <w:numPr>
          <w:ilvl w:val="0"/>
          <w:numId w:val="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Плохо себя чувствует</w:t>
      </w:r>
    </w:p>
    <w:p w:rsidR="001F5ECB" w:rsidRPr="001F5ECB" w:rsidRDefault="001F5ECB" w:rsidP="001F5ECB">
      <w:pPr>
        <w:numPr>
          <w:ilvl w:val="0"/>
          <w:numId w:val="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Плохо учится.</w:t>
      </w:r>
    </w:p>
    <w:p w:rsidR="001F5ECB" w:rsidRPr="001F5ECB" w:rsidRDefault="001F5ECB" w:rsidP="001F5ECB">
      <w:pPr>
        <w:numPr>
          <w:ilvl w:val="0"/>
          <w:numId w:val="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Стремится на улицу.</w:t>
      </w:r>
    </w:p>
    <w:p w:rsidR="001F5ECB" w:rsidRPr="001F5ECB" w:rsidRDefault="001F5ECB" w:rsidP="001F5ECB">
      <w:pPr>
        <w:numPr>
          <w:ilvl w:val="0"/>
          <w:numId w:val="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 помогает по дому.</w:t>
      </w:r>
    </w:p>
    <w:p w:rsidR="001F5ECB" w:rsidRPr="001F5ECB" w:rsidRDefault="001F5ECB" w:rsidP="001F5ECB">
      <w:pPr>
        <w:numPr>
          <w:ilvl w:val="0"/>
          <w:numId w:val="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 имеет выраженных увлечений.</w:t>
      </w:r>
    </w:p>
    <w:p w:rsidR="001F5ECB" w:rsidRPr="001F5ECB" w:rsidRDefault="001F5ECB" w:rsidP="001F5ECB">
      <w:pPr>
        <w:numPr>
          <w:ilvl w:val="0"/>
          <w:numId w:val="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Вас не устраивают его интересы.</w:t>
      </w:r>
    </w:p>
    <w:p w:rsidR="001F5ECB" w:rsidRPr="001F5ECB" w:rsidRDefault="001F5ECB" w:rsidP="001F5ECB">
      <w:pPr>
        <w:numPr>
          <w:ilvl w:val="0"/>
          <w:numId w:val="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 имеет настоящих друзей.</w:t>
      </w:r>
    </w:p>
    <w:p w:rsidR="001F5ECB" w:rsidRPr="001F5ECB" w:rsidRDefault="001F5ECB" w:rsidP="001F5ECB">
      <w:pPr>
        <w:numPr>
          <w:ilvl w:val="0"/>
          <w:numId w:val="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Вам кажется, что Вы виноваты перед своим ребенком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numPr>
          <w:ilvl w:val="0"/>
          <w:numId w:val="9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 вы считаете. Что в решении большинства этих проблем зависит от Вас ?</w:t>
      </w:r>
    </w:p>
    <w:p w:rsidR="001F5ECB" w:rsidRPr="001F5ECB" w:rsidRDefault="001F5ECB" w:rsidP="001F5ECB">
      <w:pPr>
        <w:numPr>
          <w:ilvl w:val="0"/>
          <w:numId w:val="10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практически все 2.- есть то, на что 3.практически ничего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я могу повлиять</w:t>
      </w:r>
    </w:p>
    <w:p w:rsidR="001F5ECB" w:rsidRPr="001F5ECB" w:rsidRDefault="001F5ECB" w:rsidP="001F5ECB">
      <w:pPr>
        <w:numPr>
          <w:ilvl w:val="0"/>
          <w:numId w:val="1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личностные качества Вам хотелось бы развивать в своем ребенке?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доброту, терпимость,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инициативность, самостоятельность,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честность, правдивость,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образованность, высокий уровень культуры,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ответственность за себя, за других,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открытость новому,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способность идти на риск,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стремление быть полезным Отечеству,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-умение идти на компромисс,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-самосовершенствование , саморазвитие.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4. В какой степени вы испытываете потребность в знаниях, обеспечивающих следующие сферы жизнедеятельности человека ? Выразите, пожалуйста, степень потребности в знаниях в 5-бальной шкале, где 5 баллов - максимальное значение.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сферы жизнедеятельности степень потребности в зна- ниях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1.- общественно-политическая жизнь-------------------------------------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2,- профессионально-трудовая сфера--------------------------------------3. -законодательство и право------------------------------------------------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4.-финансы и экономика-------------------------------------------------------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5. -искусство и культура-------------------------------------------------------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6. -наука и исследовательский поиск-------------------------------------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7.-религиозная и нравственная жизнь------------------------------------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8.-передача накопленного опыта-------------------------------------------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9.-общение с людьми------------------------------------------------------------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10. воспитание и развитие детей--------------------------------------------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11.самосовершенствование---------------------------------------------------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12. сохранение физического здоровья-------------------------------------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13. охрана природы.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5. Если бы вам пришлось составлять для себя образовательную программу, какие вопросы вызвали бы у вас наибольший интерес 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1. как помочь ребенку с выполнением уроков.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2. как сделать, чтобы ребенок меньше врал,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3. как сделать, чтобы ребенок убирал в своей комнате,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4.как сделать, чтобы ребенок увлекался серьезной музыкой,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5.как приучить ребенка быть ответственным,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6. как помочь ребенку подтянуться по некоторым предметам,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7.как научить ребенка пользоваться компьютером,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8.как можно вместе учить иностранный язык,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9. как привить своему ребенку культурные и национальные традиции,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10. как научить своего ребенка быть добрым,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11.как строить общение с учителями своего ребенка,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12.как вести себя в конфликтных ситуациях,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 xml:space="preserve"> 13.как научиться защищать себя в различных опасных ситуациях,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14. как вести здоровый образ жизни,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5.как приобщить ребенка к чтению, к книгам,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16.как общаться с подростками,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17.как научить ребенка распоряжаться деньгами,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18.в какие игры полезно играть с ребенком,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19.какие спектакли можно посмотреть с ребенком,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20. что еще?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6. Каким образом вы хотели бы получить интересующую информацию?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-самостоятельно,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-беседуя с друзьями, знакомыми,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-у специалиста, консультанта, приглашенного в школу,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-на родительских собраниях в школе,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-читая газеты, слушая радио,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-просматривая телепередачи,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-в родительских группах по интересам.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7.Что вы обычно чувствуете, когда сталкиваетесь с совершенно новым для себя знанием?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любопытство,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-трудно сказать,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-настороженность,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интерес.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8.Как часто жизненные ситуации, поведение людей, собственное состояние выступают для вас поводом для размышлений 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-всегда, 2. часто,3.иногда, 4. редко,5. никогда.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9.Ваша образовательная позиция.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я постоянно работаю над собой, расширяю свой кругозор,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я образовываю себя по мере необходимости,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я думаю, что время учебы у меня ушло.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10. Укажите, пожалуйста, с решением какой нравственной проблемы вы связываете свою жизнь в последнее время.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--------------------------------------------------------------------------------------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11. Обведите кружком номера суждений, с которыми вы согласны: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Я постоянно осваиваю новые для себя стороны профессиональной деятельности.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Для меня искусство является источником, позволяющим по-новому посмотреть на реальность.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Мне интересен опыт жизни многих людей.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-Мне приходилось менять профессию.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-Таинственная, мистическая сторона жизни вызывает у меня интерес.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Я считаю, что мой ребенок при выборе профессии должен думать о материальной обеспеченности.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 xml:space="preserve"> -Есть книги, которые оказали на моего ребенка серьезное воздействие.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-Я хочу, чтобы мой ребенок получил высокий уровень образования.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-Мне важно, чтобы профессия, которую выберет мой ребенок, была ему интересна.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-Я считаю, что ребенок всегда должен подчиняться родителям.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-Практически все решения, которые мы принимаем в семье, обсуждаем с детьми.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-В нашей семье сохраняются и почитаются национальные традиции,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-Я хочу быть полезным своему Отечеству.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-К сожалению , школа, которую посещает сейчас мой ребенок, не способствует нравственному развитию.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-Я делаю все, что требуется моему ребенку.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-Мой ребенок сам может справиться с возникающими проблемами.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Каждый ученик в школе должен получить в школе опыт радости от своих достижений и успехов.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-Самое главное для меня в жизни - мой ребенок.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 Я смотрю на мир с надеждой.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12. Что вы хотите пожелать своему ребенку.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>-----------------------------------------------------------------------------------------</w:t>
      </w:r>
      <w:r>
        <w:rPr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>Примерный план педагогического просвещения родителей.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1-й класс.</w:t>
      </w: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Родительское собрание. Образовательно -развивающие и воспитательные задачи обучения в 1-ом классе. Организация режима дня младшего школьника. (Август.)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Лекция. Мотивационная готовность ребенка к школе. Результаты психолого-педагогической диагностики. Сентябрь.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Лекция. Психологическая поддержка младших школьников. Сентябрь, школьный психолог.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Практическое занятие: Поможем детям учиться. Тесты, деловые игры. Октябрь.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Беседа: Поощрение как фактор активизации учебно-познавательной деятельности младших школьников. Октябрь.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Открытое мероприятие с участием родителей: Прощальный праздник с букварем. Ноябрь.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Беседа : Задача родителей о физическом и гигиеническом воспитании младших школьников. Ноябрь, родители.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Лекции: Причины быстрой утомляемости младших школьников при интенсивной умственной работе. Как помочь первоклассникам при подготовке домашних заданий? Открытые уроки для родителей. Январь.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Лекция : Воспитание у первоклассников интереса к общественной деятельности. Обсуждение результатов тестирования. Февраль.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lastRenderedPageBreak/>
        <w:t xml:space="preserve"> Педагогический практикум: Поощрения и наказания в семье. Словесные воздействия. Февраль.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 xml:space="preserve"> Беседа: Декларация прав ребенка. Март.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Беседа : Возможность изучения и развитие внимания и памяти первоклассников. Результаты тестирования учащихся. Март.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Беседа: Развитие самостоятельности у детей. Апрель.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 xml:space="preserve"> День открытых дверей. Посещение уроков и внеклассных мероприятий. Апрель.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Родительское собрание. Итоги учебного года. Концерт учащихся.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 xml:space="preserve">2-й класс.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-Родительское собрание.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Образовательно - развивающие и воспитательные задачи обучения во 2-м классе. Сентябрь.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Беседы: Роль семейного чтения, Как совершенствовать технику выразительного чтения. Сентябрь.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-Лекция. Психологические особенности восприятия фильмов и телевизионных передач младшими школьниками. Октябрь.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Беседа: Развитие логического мышления второклассников на уроках естественно-математического цикла, Открытые уроки для родителей. Октябрь.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Беседа. Трудовое воспитание в семье. Ноябрь.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Педагогический практикум. Интеллектуальные игры для детей и родителей. Декабрь.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Беседа. Учимся общению</w:t>
      </w:r>
      <w:r w:rsidRPr="001F5ECB">
        <w:rPr>
          <w:szCs w:val="28"/>
        </w:rPr>
        <w:t>. Январь.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Лекция. Патриотическое воспитание в школе и семье. Февраль.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Беседа. Музыка и театр в жизни младших школьников. Организация и проведение музыкального лектория, посещение театров. Март.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Родительское собрание. Жизнь ребенка и его успехи в школе.: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-результаты тестирования,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выставка работ и поделок, газет,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szCs w:val="28"/>
        </w:rPr>
      </w:pPr>
      <w:r w:rsidRPr="001F5ECB">
        <w:rPr>
          <w:b w:val="0"/>
          <w:szCs w:val="28"/>
        </w:rPr>
        <w:t>концерт учащихся. Апрель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Экскурсия учащихся совместно с родителями в парк, лес. В горы. Май.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Родительское собрание. Итоги учебного года. Май.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3-й класс.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Родительское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собрание. Образовательно-развивающие и воспитательные задачи обучения в 3-ем классе.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Организация учебного труда и режима дня для третьеклассников.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Особенности возрастной психологии учащихся 3-х классов. Сентябрь, психолог.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Лекция: За здоровый образ жизни. Сентябрь, врач.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Педагогический практикум. Нравственное воспитание в семье. Октябрь.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Педагогический практикум. Эстетическое воспитание в семье. Посещение музеев, картинных галерей, организация экскурсий на природу. Октябрь.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Лекция. Развитие творческих способностей младших школьников. Результаты психолого-педагогической деятельности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учащихся. Ноябрь.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Лекция. Воспитание у младших школьников культуры поведения. Декабрь.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Лекция. Изучение личности младшего школьника. Результаты психолого-педагогической деятельности. Январь.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Беседа. Дифференцированное обучение детей с разными способностями. Февраль.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Педагогический практикум. Формирование интеллектуальной деятельности младших школьников. Результаты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интеллектуальных игр по предметам. Март.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Родительское собрание. Преемственность в обучении учащихся начальной школы и среднего звена. Апрель, завуч.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Открытые уроки для родителей. Апрель, май.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Праздник: Прощание с начальной школой!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center"/>
        <w:rPr>
          <w:szCs w:val="28"/>
        </w:rPr>
      </w:pPr>
      <w:r w:rsidRPr="001F5ECB">
        <w:rPr>
          <w:szCs w:val="28"/>
        </w:rPr>
        <w:t>ПРОГРАММА психолого-педагогической подготовки родителей школьников.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ТЕМА 1.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Ребенок в семье: взаимоотношения с родителями и другими членами семьи.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1F5ECB">
        <w:rPr>
          <w:b w:val="0"/>
          <w:szCs w:val="28"/>
        </w:rPr>
        <w:t>Семья как наиболее важный фактор развития и воспитания ребенка. Социальные функции семьи. Типы отношений в семье. Опасные крайности родительской любви. Проблема родительского авторитета в детской ( подростковой ) самостоятельности. От опеки к независимости. Доверительные отношения в семье. Роль совместной деятельности в развитии ребенка.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>ТЕМА 2. Знаете ли вы своего ребенка?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Практическое занятие: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работа с индивидуальной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картой и сравнительный анализ ответов родителей с результатами опроса детей. Психологический коментарий полученных результатов. Общие рекомендации по установлению доверительных отношений в семье.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ТЕМА 3. Становление личности ребенка.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Основные этапы развития личности ребенка. Возрастные особенности детей младшего школьного возраста. Потребности как побудительная сила личности. Внешние и внутренние мотивы деятельности ребенка. Роль непосредственного окружения и конкретных социальных требований в формировании мотивации. Развитие мотивов обучения младших школьников.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ТЕМА 4. Ребенок среди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сверстников.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Детский коллектив и его значение в развитии личности . Проблемы самочувствия ребенка в коллективе: мальчики и девочки. Потребность ребенка в признании и самореализации. Поиск референтной группы. Проблемы лидерства. Развитие способности к сотрудничеству как предпосылки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успешности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жизни.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ТЕМА 5. Развитие нравственного мира ребенка.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1F5ECB" w:rsidRPr="001F5ECB" w:rsidRDefault="001F5ECB" w:rsidP="001F5ECB">
      <w:pPr>
        <w:pStyle w:val="a4"/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Самосознание ребенка и образ « Я « - его отношение к миру и людям. Нравственное развитие как результат повседневного опыта. Пути освоения этики поведения. Способность ребенка быть ответственным. Психологические критерии нравственного развития. Особенности формирования чувства ответственности в разном возрасте. Анализ формирующих педагогических ситуаций.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ТЕМА 6. Индивидуальные особенности ребенка.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Внутренний мир ребенка. «Область достижений» и «область ограничений». Особенности характера. Индивидуальный подход и его возможности. Компенсация недостатков и развитие талантов. Способности ребенка и пути их развития. Помощь ребенку в развитии его индивидуальности.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ТЕМА 7. Почему Ваш ребенок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одни учебные предметы любит, а другие - нет.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Практическое занятие: изучение родителями индивидуальной карты учебных интересов своего ребенка. Обсуждение родителями вопроса: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как они сами могли повлиять на то, что одни учебные предметы ребенок любит больше, а другие меньше. Обсуждение с родителями возможностей их конструктивного влияния на содержание внеучебной деятельности ребенка.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Ниже представлена форма индивидуальной карты , используемой на практическом занятии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 родителями « Знаете ли вы своего ребенка?». Вначале на вопросы отвечает ребенок, затем родители. Сравнительный анализ позволяет родителям лучше понять своего ребенка и определить, в чем они могут ему помочь.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>ИНДИВИДУАЛЬНАЯ КАРТА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Фамилия, имя------------------------------------------------------------------------</w:t>
      </w:r>
    </w:p>
    <w:p w:rsidR="001F5ECB" w:rsidRPr="001F5ECB" w:rsidRDefault="001F5ECB" w:rsidP="001F5ECB">
      <w:pPr>
        <w:numPr>
          <w:ilvl w:val="0"/>
          <w:numId w:val="1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Что тебе нравится в школе?---------------------------------------------------</w:t>
      </w:r>
    </w:p>
    <w:p w:rsidR="001F5ECB" w:rsidRPr="001F5ECB" w:rsidRDefault="001F5ECB" w:rsidP="001F5ECB">
      <w:pPr>
        <w:numPr>
          <w:ilvl w:val="0"/>
          <w:numId w:val="1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Когда ты лучше всего себя чувствуешь в школе?-----------------------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-когда общаюсь с друзьями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когда идет интересный урок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когда я получил хорошую отметку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когда я могу придумать что-то, нарисовать, сочинить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когда я отдыхаю на перемене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numPr>
          <w:ilvl w:val="0"/>
          <w:numId w:val="13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учебные предметы тебе больше всего нравятся?----------------</w:t>
      </w:r>
    </w:p>
    <w:p w:rsidR="001F5ECB" w:rsidRPr="001F5ECB" w:rsidRDefault="001F5ECB" w:rsidP="001F5ECB">
      <w:pPr>
        <w:numPr>
          <w:ilvl w:val="0"/>
          <w:numId w:val="1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По каким учебным предметам тебе нужна помощь?-------------------</w:t>
      </w:r>
    </w:p>
    <w:p w:rsidR="001F5ECB" w:rsidRPr="001F5ECB" w:rsidRDefault="001F5ECB" w:rsidP="001F5ECB">
      <w:pPr>
        <w:numPr>
          <w:ilvl w:val="0"/>
          <w:numId w:val="1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Когда тебе трудно, помогают ли тебе родители?------------------------</w:t>
      </w:r>
    </w:p>
    <w:p w:rsidR="001F5ECB" w:rsidRPr="001F5ECB" w:rsidRDefault="001F5ECB" w:rsidP="001F5ECB">
      <w:pPr>
        <w:numPr>
          <w:ilvl w:val="0"/>
          <w:numId w:val="1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Чем ты увлекаешься в свободное время?----------------------------------</w:t>
      </w:r>
    </w:p>
    <w:p w:rsidR="001F5ECB" w:rsidRPr="001F5ECB" w:rsidRDefault="001F5ECB" w:rsidP="001F5ECB">
      <w:pPr>
        <w:numPr>
          <w:ilvl w:val="0"/>
          <w:numId w:val="1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какие кружки ты ходишь?---------------------------------------------------</w:t>
      </w:r>
    </w:p>
    <w:p w:rsidR="001F5ECB" w:rsidRPr="001F5ECB" w:rsidRDefault="001F5ECB" w:rsidP="001F5ECB">
      <w:pPr>
        <w:numPr>
          <w:ilvl w:val="0"/>
          <w:numId w:val="1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какие кружки ты хотел бы ходить?---------------------------------------</w:t>
      </w:r>
    </w:p>
    <w:p w:rsidR="001F5ECB" w:rsidRPr="001F5ECB" w:rsidRDefault="001F5ECB" w:rsidP="001F5ECB">
      <w:pPr>
        <w:numPr>
          <w:ilvl w:val="0"/>
          <w:numId w:val="1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Что ты любишь делать дома вместе с родителями?---------------------</w:t>
      </w:r>
    </w:p>
    <w:p w:rsidR="001F5ECB" w:rsidRPr="001F5ECB" w:rsidRDefault="001F5ECB" w:rsidP="001F5ECB">
      <w:pPr>
        <w:numPr>
          <w:ilvl w:val="0"/>
          <w:numId w:val="1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качества ты больше всего ценишь в людях?--------------------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-сила,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красота,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ум,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доброта, смелость.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numPr>
          <w:ilvl w:val="0"/>
          <w:numId w:val="15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качества ты хотел бы развить в себе.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Одной из важных форм обучения родителей может быть посещение « Дня открытых дверей» в школе. Важно, чтобы свои впечатления родители могли проанализировать и высказать. Этому могут способствовать анкеты-наблюдения.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АНКЕТА-НАБЛЮДЕНИЕ</w:t>
      </w:r>
    </w:p>
    <w:p w:rsidR="001F5ECB" w:rsidRPr="001F5ECB" w:rsidRDefault="001F5ECB" w:rsidP="001F5ECB">
      <w:pPr>
        <w:pStyle w:val="a3"/>
        <w:ind w:left="0" w:right="-766" w:firstLine="709"/>
        <w:jc w:val="both"/>
        <w:rPr>
          <w:szCs w:val="28"/>
        </w:rPr>
      </w:pPr>
    </w:p>
    <w:p w:rsidR="001F5ECB" w:rsidRPr="001F5ECB" w:rsidRDefault="001F5ECB" w:rsidP="001F5ECB">
      <w:pPr>
        <w:numPr>
          <w:ilvl w:val="0"/>
          <w:numId w:val="1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Стало ли вам более понятным состояние вашего ребенка в школе?</w:t>
      </w:r>
    </w:p>
    <w:p w:rsidR="001F5ECB" w:rsidRPr="001F5ECB" w:rsidRDefault="001F5ECB" w:rsidP="001F5ECB">
      <w:pPr>
        <w:numPr>
          <w:ilvl w:val="0"/>
          <w:numId w:val="1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Как чувствует себя ваш ребенок в школе?</w:t>
      </w:r>
    </w:p>
    <w:p w:rsidR="001F5ECB" w:rsidRPr="001F5ECB" w:rsidRDefault="001F5ECB" w:rsidP="001F5ECB">
      <w:pPr>
        <w:numPr>
          <w:ilvl w:val="0"/>
          <w:numId w:val="1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На какие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особенности вашего ребенка педагогу следует больше обращать внимание?</w:t>
      </w:r>
    </w:p>
    <w:p w:rsidR="001F5ECB" w:rsidRPr="001F5ECB" w:rsidRDefault="001F5ECB" w:rsidP="001F5ECB">
      <w:pPr>
        <w:numPr>
          <w:ilvl w:val="0"/>
          <w:numId w:val="1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творческие или учебные задания целесообразно было бы дать вашему ребенку?</w:t>
      </w:r>
    </w:p>
    <w:p w:rsidR="001F5ECB" w:rsidRPr="001F5ECB" w:rsidRDefault="001F5ECB" w:rsidP="001F5ECB">
      <w:pPr>
        <w:numPr>
          <w:ilvl w:val="0"/>
          <w:numId w:val="1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проблемы взаимоотношений между детьми вам хотелось бы обсудить на родительском собрании?</w:t>
      </w:r>
    </w:p>
    <w:p w:rsidR="001F5ECB" w:rsidRPr="001F5ECB" w:rsidRDefault="001F5ECB" w:rsidP="001F5ECB">
      <w:pPr>
        <w:numPr>
          <w:ilvl w:val="0"/>
          <w:numId w:val="1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Считаете ли вы целесообразным проведение подобных дней встречи?</w:t>
      </w:r>
    </w:p>
    <w:p w:rsidR="001F5ECB" w:rsidRPr="001F5ECB" w:rsidRDefault="001F5ECB" w:rsidP="001F5ECB">
      <w:pPr>
        <w:numPr>
          <w:ilvl w:val="0"/>
          <w:numId w:val="1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советы вы могли бы дать педагогам 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>Научно-практическая конференция родителей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«Воспитание детей в семье».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Вопросы: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Что дает родителям знание педагогики и психологии?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Что является трудным для родителей в воспитании детей?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методы воздействия родители используют в воспитании детей?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Педагогический такт родителей?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Пути самовоспитания родителей?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чем состоит влияние отца на ребенка?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 вы организуете свободное время школьника?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Ваши предложения по улучшению работы с детьми в микрорайоне школы?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>Конференция: «Отец как воспитатель»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Pr="001F5ECB">
        <w:rPr>
          <w:b w:val="0"/>
          <w:szCs w:val="28"/>
        </w:rPr>
        <w:t>. Права и обязанности родителей,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2.Отец как воспитатель.</w:t>
      </w:r>
    </w:p>
    <w:p w:rsidR="001F5ECB" w:rsidRPr="001F5ECB" w:rsidRDefault="001F5ECB" w:rsidP="001F5ECB">
      <w:pPr>
        <w:numPr>
          <w:ilvl w:val="0"/>
          <w:numId w:val="17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Личный пример отца в деле воспитания уважения к женщине, матери, подруге.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Необходимо выделить причины, по которым следует говорить отдельно о роли отца в воспитании детей: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факты распада семьи,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факты устранения от воспитания детей, когда это трудное дело перекладывают на плечи матери,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факты грубого, бестактного отношения к жене и детям со стороны отдельных отцов.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lastRenderedPageBreak/>
        <w:t>Вопросы к диспуту на тему: « Семейное счастье... в чем оно?»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numPr>
          <w:ilvl w:val="0"/>
          <w:numId w:val="1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Из каких компонентов складывается семейное счастье? Какие примеры по данному вопросу вы могли бы привести из жизни , из художественных произведений?</w:t>
      </w:r>
    </w:p>
    <w:p w:rsidR="001F5ECB" w:rsidRPr="001F5ECB" w:rsidRDefault="001F5ECB" w:rsidP="001F5ECB">
      <w:pPr>
        <w:numPr>
          <w:ilvl w:val="0"/>
          <w:numId w:val="1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Существует мнение, что любовь родителей друг к другу должна быть главенствующей, преобладающей над любовью к детям, А как думаете вы?</w:t>
      </w:r>
    </w:p>
    <w:p w:rsidR="001F5ECB" w:rsidRPr="001F5ECB" w:rsidRDefault="001F5ECB" w:rsidP="001F5ECB">
      <w:pPr>
        <w:numPr>
          <w:ilvl w:val="0"/>
          <w:numId w:val="1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Зависит ли семейное счастье от количества детей? А.С. Макаренко утверждает, что именно большая семья создает необходимую для современной жизни атмосферу дружбы, тепла, взаимной поддержки? Какова ваша точка зрения?</w:t>
      </w:r>
    </w:p>
    <w:p w:rsidR="001F5ECB" w:rsidRPr="001F5ECB" w:rsidRDefault="001F5ECB" w:rsidP="001F5ECB">
      <w:pPr>
        <w:numPr>
          <w:ilvl w:val="0"/>
          <w:numId w:val="1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Зависит ли счастье семьи от материальной обеспеченности и условий быта?</w:t>
      </w:r>
    </w:p>
    <w:p w:rsidR="001F5ECB" w:rsidRPr="001F5ECB" w:rsidRDefault="001F5ECB" w:rsidP="001F5ECB">
      <w:pPr>
        <w:numPr>
          <w:ilvl w:val="0"/>
          <w:numId w:val="1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Роль женщины-матери в создании счастливой семьи?</w:t>
      </w:r>
    </w:p>
    <w:p w:rsidR="001F5ECB" w:rsidRPr="001F5ECB" w:rsidRDefault="001F5ECB" w:rsidP="001F5ECB">
      <w:pPr>
        <w:numPr>
          <w:ilvl w:val="0"/>
          <w:numId w:val="1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Роль мужа-отца в создании счастливой семьи?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 xml:space="preserve"> ПРАЗДНИКИ.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 xml:space="preserve"> Папа, мама, я – спортивная семья. »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!.Приветствие команд, обмен сувенирами.</w:t>
      </w:r>
    </w:p>
    <w:p w:rsidR="001F5ECB" w:rsidRPr="001F5ECB" w:rsidRDefault="001F5ECB" w:rsidP="001F5ECB">
      <w:pPr>
        <w:numPr>
          <w:ilvl w:val="0"/>
          <w:numId w:val="19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Эстафета «Извилистая дорожка»</w:t>
      </w:r>
    </w:p>
    <w:p w:rsidR="001F5ECB" w:rsidRPr="001F5ECB" w:rsidRDefault="001F5ECB" w:rsidP="001F5ECB">
      <w:pPr>
        <w:numPr>
          <w:ilvl w:val="0"/>
          <w:numId w:val="20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Эстафета «Гонка крабов».</w:t>
      </w:r>
    </w:p>
    <w:p w:rsidR="001F5ECB" w:rsidRPr="001F5ECB" w:rsidRDefault="001F5ECB" w:rsidP="001F5ECB">
      <w:pPr>
        <w:numPr>
          <w:ilvl w:val="0"/>
          <w:numId w:val="20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Эстафета для мам ( преодоление различных препятствий с баскетбольным мячом в руках).</w:t>
      </w:r>
    </w:p>
    <w:p w:rsidR="001F5ECB" w:rsidRPr="001F5ECB" w:rsidRDefault="001F5ECB" w:rsidP="001F5ECB">
      <w:pPr>
        <w:numPr>
          <w:ilvl w:val="0"/>
          <w:numId w:val="20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Конкурс «Силач».</w:t>
      </w:r>
    </w:p>
    <w:p w:rsidR="001F5ECB" w:rsidRPr="001F5ECB" w:rsidRDefault="001F5ECB" w:rsidP="001F5ECB">
      <w:pPr>
        <w:numPr>
          <w:ilvl w:val="0"/>
          <w:numId w:val="20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Эстафета для пап ( провести теннисный мяч на ракетке, не уронив его)</w:t>
      </w:r>
    </w:p>
    <w:p w:rsidR="001F5ECB" w:rsidRPr="001F5ECB" w:rsidRDefault="001F5ECB" w:rsidP="001F5ECB">
      <w:pPr>
        <w:numPr>
          <w:ilvl w:val="0"/>
          <w:numId w:val="20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Комбинированная эстафета: бег боком приставными шагами с мячом до контрольной линии и обратно.</w:t>
      </w:r>
    </w:p>
    <w:p w:rsidR="001F5ECB" w:rsidRPr="001F5ECB" w:rsidRDefault="001F5ECB" w:rsidP="001F5ECB">
      <w:pPr>
        <w:numPr>
          <w:ilvl w:val="0"/>
          <w:numId w:val="20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Спортивная викторина.</w:t>
      </w:r>
    </w:p>
    <w:p w:rsidR="001F5ECB" w:rsidRPr="001F5ECB" w:rsidRDefault="001F5ECB" w:rsidP="001F5ECB">
      <w:pPr>
        <w:numPr>
          <w:ilvl w:val="0"/>
          <w:numId w:val="20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Подведение итогов.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СЧАТЛИВЫЙ СЛУЧАЙ.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Аналогично телевизионной передаче проводится конкурс между семьями в школе. Ведущие готовят вопросы из различных областей знаний. Ринг между родителями и детьми.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Примерный ход ринга.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представление команд.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Разминка: набор несложных вопросов. Детям: мама задержалась на работе, что ты можешь приготовить сам? Родителям: представьте, что вы учитесь в школе, получили двойку. Как поступите?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 xml:space="preserve">Решение ситуаций: Родителям предложить решить ее с позиции детей. Детям представить себя на месте родителей. 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Детям составить краткий перечень прав и обязанностей родителей.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Родителям составить перечень прав и обязанностей детей.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Между заданиями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могут включаться рекламы, музыкальные паузы.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Сценарий родительского собрания, завершающего учебный год.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 w:rsidRPr="001F5ECB">
        <w:rPr>
          <w:szCs w:val="28"/>
        </w:rPr>
        <w:t>ТЕМА:</w:t>
      </w:r>
      <w:r>
        <w:rPr>
          <w:szCs w:val="28"/>
        </w:rPr>
        <w:t xml:space="preserve"> </w:t>
      </w:r>
      <w:r w:rsidRPr="001F5ECB">
        <w:rPr>
          <w:szCs w:val="28"/>
        </w:rPr>
        <w:t>« Детей не надо воспитывать, с детьми надо дружить. »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Собрание проходит вместе с детьми. Заранее готовится концерт для родителей, а родители готовят ответное выступление. Учитель готовит плакаты с советами детям и родителям, вопросы.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Оформление. На доске и на стенах развешаны лозунги, плакаты, рисунки детей. В приглашение вписаны слова: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« Отложите дела ненадолго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И придите в субботу к нам в класс,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Мы готовимся к встрече с Вами,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Будем рады увидеть Вас!»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Собрание.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Учитель: Я начну наше итоговое собрание с вопроса: Как вы думаете, почему родители и дети частенько ссорятся? Наверное потому, что не понимают друг друга .Дети не понимают, что родители устали на работе, что они раздражены своими тяжелыми заботами и проблемами, и не догадываются помочь им , успокоить. Родителям некогда понять проблемы и интересы ребенка, не понимают, что для него игра - это серьезно и важно. И родители начинают воспитывать», требовать, приказывать, а детям не хочется слушать нотации. И находятся родители и дети на разных полюсах.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А не лучше бы объединиться, понять друг друга и жить в добре и согласии. А чтобы это получилось, постарайтесь следовать некоторым советам для родителей и детей.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Советы родителям.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Любой ребенок - отличник или двоечник, подвижный или медлительный, атлет или рохля - заслуживает любви и уважения: ценность в нем самом.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Помните, что ребенок не состоит лишь из недостатков, слабостей. Достоинства есть у каждого ребенка, их надо уметь увидеть.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 скупись на похвалу.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Хвалить надо исполнителя, а критиковать только исполнение. Хвалить персонально, а критиковать как можно более безразлично.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Всякое повышение требований начинать с похвалы, даже авансом. 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Ставьте перед ребенком достижимые цели.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Вместо приказаний - просить совета или помощи, как у равного или старшего.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Вместо приказаний - просить совета или помощи, как у равного или старшего.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Позволения учат детей лучше, чем запреты.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При необходимости наказания, помните, что не стоит дважды наказывать за одни и те же ошибки.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Ребенок должен понимать, за что и почему его наказывают.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Надо убедить себя, что в большинстве случаев замечания, одергивания, требования просто не нужны.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Советы детям.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Доверяйте родителям - они самые близкие вам люди, только они могут помочь вам, дать хороший совет.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Рассказывайте им о своих проблемах, неудачах, горестях.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Делитесь своими радостями.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Заботьтесь о родителях: у них много трудностей.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Старайтесь их понимать, помогайте. Не огорчайте и не обижайтесь на них понапрасну.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Учитель: На нашем собрании мы забудем про все разногласия, проблемы, переживания, будем вместе играть, петь , веселиться, будем учиться видеть друг в друге только хорошее, доброе, светлое.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Концерт.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Конкурсная программа.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Дети и родители берут ручки и листочки и записывают: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родители - самые лучшие качества своего ребенка.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дети - лучшие слова, какие могут сказать своим родителям.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-Родители и дети должны понимать друг друга даже без слов. Поэтому они по очереди задают загадки, но не словами, а показав их пантомимой.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Детям завязывают глаза, они должны узнать своих маму и папу по рукам, а родители детей по прическам.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Теперь дети и родители берут по очереди из своих коробочек вопросы и отвечают на них.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Учитель. А теперь наступает самая торжественная минута. Награждение ребят, активно участвовавших во всех делах класса. Но мы не могли бы так много сделать без помощи наших родителей. Мы им вручаем грамоты и благодарности. А теперь мы все встанем в круг, возьмемся за руки и споем песню «Настоящий друг. »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ДЕНЬ СЕМЬИ « Мама, папа, я - дружная семья. »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Звучит</w:t>
      </w:r>
      <w:r w:rsidRPr="001F5ECB">
        <w:rPr>
          <w:b w:val="0"/>
          <w:szCs w:val="28"/>
        </w:rPr>
        <w:t xml:space="preserve"> музыка Ю. Антонова «Крыша дома твоего», В. Шаинского «Река детства», И. Николаева «Сто друзей. » В зале выставка детских работ. Родителей приглашают за столики.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1 ведущий. Здравствуйте, уважаемые родители! Ребята! Учителя! Как хорошо, что мы с вами собрались в этом зале. У вас, несомненно, много неотложных дел, забот, но все заботы и дела оставьте за дверьми этого зала и вместе со своими детьми постарайтесь сегодня отдохнуть.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2 ведущий. Дети - это чудо света,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Я увидел это сам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Pr="001F5ECB">
        <w:rPr>
          <w:b w:val="0"/>
          <w:szCs w:val="28"/>
        </w:rPr>
        <w:t>И причислил чудо это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 самым чудным чудесам.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Мы пред будущим в ответе: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Наша радость, боль и грусть,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Наше будущее - дети...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Трудно с ними, ну и пусть.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 наших детях - наша сила,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Внеземных миров огни.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Лишь бы будущее было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Столь же светлым, как они.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1 ведущий. Когда - то папы и мамы были детьми и тоже ходили в школу. Сейчас мы проведем уроки для родителей и ребят. Для этого нам нужно две команды: первая команда : папы и девочки, вторая - мамы и мальчики. Выберите себе капитанов.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szCs w:val="28"/>
        </w:rPr>
        <w:t xml:space="preserve"> Первый урок - </w:t>
      </w:r>
      <w:r w:rsidRPr="001F5ECB">
        <w:rPr>
          <w:b w:val="0"/>
          <w:szCs w:val="28"/>
        </w:rPr>
        <w:t>урок рисования. Все присутствующие должны коллективно нарисовать портрет своей семьи: сын или дочь рисуют своих родителей, а родители рисуют своих детей.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Pr="001F5ECB">
        <w:rPr>
          <w:b w:val="0"/>
          <w:szCs w:val="28"/>
        </w:rPr>
        <w:t>Раздается материал для рисования, создается жюри. Звучит фонограмма. Собираются рисунки, показываются зрителям и передаются в жюри, которое их оценивает.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 ведущий. Рисунки вы можете увидеть на выставке, а сейчас, дорогие родители, перед вами выступят ваши дети. Это было их домашнее задание. Выступление детей.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2 ведущий. А сейчас состоится следующий урок. На нем родители ответят на вопросы анкеты.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Вопросы анкеты: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-Сколько времени в день вы уделяете своим детям?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-Где и как вы предпочитаете проводить с ними свободное время?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-Какой последний кинофильм вы смотрели вместе с детьми?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-Как дети помогают вам?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-Гордитесь ли вы своими детьми?</w:t>
      </w:r>
    </w:p>
    <w:p w:rsidR="001F5ECB" w:rsidRPr="001F5ECB" w:rsidRDefault="001F5ECB" w:rsidP="001F5ECB">
      <w:pPr>
        <w:ind w:right="-766" w:firstLine="709"/>
        <w:jc w:val="both"/>
        <w:rPr>
          <w:b w:val="0"/>
          <w:i/>
          <w:szCs w:val="28"/>
        </w:rPr>
      </w:pPr>
      <w:r w:rsidRPr="001F5ECB">
        <w:rPr>
          <w:b w:val="0"/>
          <w:i/>
          <w:szCs w:val="28"/>
        </w:rPr>
        <w:t xml:space="preserve"> Звучит фонограмма, пока родители заполняют анкеты.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 ведущий. Уважаемые родители, незадолго до нашей встречи почти на такие же вопросы отвечали ваши дети. Предлагаем вашему вниманию их ответы.</w:t>
      </w:r>
    </w:p>
    <w:p w:rsidR="001F5ECB" w:rsidRPr="001F5ECB" w:rsidRDefault="001F5ECB" w:rsidP="001F5ECB">
      <w:pPr>
        <w:ind w:right="-766" w:firstLine="709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  <w:r w:rsidRPr="001F5ECB">
        <w:rPr>
          <w:b w:val="0"/>
          <w:i/>
          <w:szCs w:val="28"/>
        </w:rPr>
        <w:t xml:space="preserve">Звучат ответы ребят, записанные на магнитофон. </w:t>
      </w:r>
    </w:p>
    <w:p w:rsidR="001F5ECB" w:rsidRPr="001F5ECB" w:rsidRDefault="001F5ECB" w:rsidP="001F5ECB">
      <w:pPr>
        <w:ind w:right="-766" w:firstLine="709"/>
        <w:jc w:val="both"/>
        <w:rPr>
          <w:b w:val="0"/>
          <w:i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i/>
          <w:szCs w:val="28"/>
        </w:rPr>
        <w:t xml:space="preserve"> </w:t>
      </w:r>
      <w:r w:rsidRPr="001F5ECB">
        <w:rPr>
          <w:b w:val="0"/>
          <w:szCs w:val="28"/>
        </w:rPr>
        <w:t>Вопросы для детей: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Много ли ты времени проводишь с мамой и папой?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Где и как вы проводите свободное время?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Какой последний кинофильм ты смотрел вместе с родителями?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Помогаешь ли ты маме и папе?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Что больше всего тебе нравится в твоих родителях?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Гордишься ли ты своими родителями?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Если бы ты был волшебником, что бы ты сделал для них?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2 ведущий. Итак, родители услышали ответы своих детей на предложенные вопросы и, конечно же, узнали их мнение о себе. Ведь не каждый ребенок отважится сказать отцу или матери об их достоинствах или недостатках, о том, какими бы он хотел видеть своих родителей. А знать родителям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это необходимо.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i/>
          <w:szCs w:val="28"/>
        </w:rPr>
      </w:pPr>
      <w:r w:rsidRPr="001F5ECB">
        <w:rPr>
          <w:b w:val="0"/>
          <w:i/>
          <w:szCs w:val="28"/>
        </w:rPr>
        <w:t>Далее жюри может прочитать отдельные ответы родителей.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i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1 Ведущий. Сейчас мы с вами проведем конкурс «Я помогаю маме». В нем определится тот, кто действительно помогает маме или папе. Командам необходимо выполнить следующие задания. Участвуют только мальчики и девочки.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1, Рассказать, как сварить борщ. В руках у ребят карточки, на которых перечислены продукты, необходимые для приготовления борща, а также лишние. Ребята должны выбрать необходимое и сообщить рецепт приготовления борща.</w:t>
      </w:r>
    </w:p>
    <w:p w:rsidR="001F5ECB" w:rsidRPr="001F5ECB" w:rsidRDefault="001F5ECB" w:rsidP="001F5ECB">
      <w:pPr>
        <w:numPr>
          <w:ilvl w:val="0"/>
          <w:numId w:val="2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Рассказать, как испечь пирог.</w:t>
      </w:r>
    </w:p>
    <w:p w:rsidR="001F5ECB" w:rsidRPr="001F5ECB" w:rsidRDefault="001F5ECB" w:rsidP="001F5ECB">
      <w:pPr>
        <w:numPr>
          <w:ilvl w:val="0"/>
          <w:numId w:val="2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Заплести косичку сестренке ( за три минуты).</w:t>
      </w:r>
    </w:p>
    <w:p w:rsidR="001F5ECB" w:rsidRPr="001F5ECB" w:rsidRDefault="001F5ECB" w:rsidP="001F5ECB">
      <w:pPr>
        <w:numPr>
          <w:ilvl w:val="0"/>
          <w:numId w:val="2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Покормить сестру или брата.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Жюри оценивает конкурсы.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2 Ведущий. Сейчас проведем конкурс для отцов и сыновей. Им предстоит показать, как они умеют чистить картофель. Участвуют две команды - по три папы и три сына. При оценивании учитывается не только скорость, но и сколько картофеля и сколько отходов получилось.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Жюри оценивает конкурсы.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2 Ведущий. Уважаемые родители, ребята очень тщательно готовились к этой встрече. Они сами приготовили вам сувениры и подарки.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! ученик.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Люблю тебя, мама.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За что, я не знаю,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Наверно, за то, что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Дышу и мечтаю.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И радуюсь солнцу,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И светлому дню 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За это тебя я,</w:t>
      </w:r>
      <w:r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Родная , люблю.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 xml:space="preserve">За небо, за ветер,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За воздух вокруг...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Люблю тебя, мама,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Ты - лучший мой друг.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2 ученик. Ни усталости не зная,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Ни покоя каждый час,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День и ночь родная мама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Все тревожится о нас.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Нас баюкала, кормила,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 кроватки пела нам.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Первой нас она учила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Добрым. Радостным словам.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Сколько ночек не спалось ей,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Если вдруг болели мы,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Сколько плакать довелось ей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 комнатушке среди тьмы.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3 ученик. Кто кручинится, когда мы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Pr="001F5ECB">
        <w:rPr>
          <w:b w:val="0"/>
          <w:szCs w:val="28"/>
        </w:rPr>
        <w:t>Опечалены под час.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Сколько радости у мамы,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Если кто - то хвалит нас.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Сколько мук ей было с нами.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И наград не надо ей,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Об одном мечтают мамы -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 любви своих детей.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Исполняются 2-3 номера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художественной самодеятельности.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2 Ведущий. Мы приглашаем всех гостей на экскурсию в прошлое. Ребята подготовили фотогазету. Родители рассматривают в ней фотографии своих детей в раннем возрасте. Под фотографиями - шутливые подписи.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 Ведущий. А сейчас проведем урок русского языка. Каждой команде дают планшеты с написанными на них буквами: г, р, а, о, т, е, и, м, а, т, е м а т и г е с п и е .Ведущие называют слова, которые можно составить из этих букв. Участники игры , на чьих планшетах написаны соответствующие буквы, делают шаг вперед и составляют слово.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Жюри оценивает конкурс.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2 Ведущий. Молодцы, папы и мамы! Молодцы ребята. А сейчас проведем контрольную работу по математике. Команды получают листочки с занимательными заданиями по математике.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1 Ведущий. Ну, а теперь мы узнаем, чья команда у нас самая читающая. Для этого мы проведем несколько конкурсов.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1-й конкурс. - блицтурнир.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Каждой команде предлагается конверт с карточкой, на которой четыре вопроса: первый вопрос - загадка, второй -на знание, третий - предполагает в ответе юмор. Находчивость, четвертый - текст на умение логически мыслить.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Вопросы блицтурнира.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1-я группа вопросов - загадки: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-В одну дырку вошел, а в три вышел. Кажется, что вышел, а на самом деле вошел. ( Майка, рубашка)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-На чужой спине едет, а сам груз везет. (Рюкзак, седло)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-Когда он нужен, его выбрасывают, когда не нужен, поднимают. (Якорь)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 тебя есть, и у дуба есть, и у рыбы в море есть. (Тень)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Сидит на ложке, свесив ножки.( Лапша)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2 -я группа вопросов.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От каких пунктов измеряется расстояние между городами? ( От почты)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Какой объект не увеличивает увеличенное стекло? (Угол)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 называют себя жители городов Архангельска и Курска? (Архангелогородцы, куряне)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Какие ноги у жирафа длиннее - передние или задние? (Одинаковые)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Откуда родом сибирская кошка? ( Из Южной Азии)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3 - я группа вопросов.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Каких камней не бывает в море? ( Сухих)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Самая длинная параллель на земном шаре - экватор. Назовите самый длинный меридиан. (Одинаковые)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Где на земле самые длинные сутки? ( Везде одинаковые)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В каком году люди едят больше обыкновенного? (В високосном)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Назовите пять дней подряд, не называя ни чисел, ни дней недели? ( Позавчера, вчера, сегодня, завтра, послезавтра.)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4 - я группа вопросов: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убрать лишнее слово в ряду и объяснить. Почему оно лишнее: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Кошка, курица, собака, рысь, гусь. ( Рысь)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Рубин, топас, агат, бриллиант, изумруд. ( Бриллиант)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Дон, Нил, Рейн, Дунай, Волга. ( Нил)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Шолохов, Бетховен, Шостакович, Королев. (Бетховен 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Гитара, балалайка, труба, арфа, скрипка. (Труба)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2-й ведущий. Молодцы, участники конкурса! А сейчас мы переходим к другому конкурсу: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искусствоведческая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экспертиза. Командам раздаются заклеенные конверты с репродукциями известнейших картин. На каждом конверте вырезано небольшое отверстие, через которое виден фрагмент, по которому надо узнать картину и назвать художника.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1-й ведущий. А сейчас самый интересный, сказочный конкурс для мам и пап. На столе раскладываются лепестки ромашки с вопросами.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Сказочные вопросы: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какой сказке один долго-долгожитель, не пользующийся успехом у женщин, совершает похищение молодой красивой женщины с целью вступления с ней в брак? Другой персонаж, не имеющий достаточного жизненного опыта, раскрывает и пресекает секрет этого долголетия, а с девушкой вступает в брак? («Царевна-лягушка.»)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 xml:space="preserve">В какой сказке говорится о коварстве красивой женщины? Об устранении еще более красивой соперницы, о тяжких последствиях этих </w:t>
      </w:r>
      <w:r w:rsidRPr="001F5ECB">
        <w:rPr>
          <w:b w:val="0"/>
          <w:szCs w:val="28"/>
        </w:rPr>
        <w:lastRenderedPageBreak/>
        <w:t>действий, о недопустимо больших затратах на погребение и о неиспользуемом, к сожалению, в медицине средстве реанимации? (А. Пушкин. «Сказка о мертвой царевне.»)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В какой сказке личность, во всех отношениях серая, осуществляет коварный план убийства двух лиц и лишь благодаря своевременному вмешательству общественности все кончается благополучно? (Перро. «Красная шапочка.»)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В какой сказке должностное лицо грубо нарушило принцип « от каждого по способностям, каждому по труду» и присвоило заработную плату трудящегося. Последний учинил самосуд, причинив должностному лицу тяжкие телесные повреждения.(Пушкин. « Сказка о попе и работнике его Балде.»)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2-й ведущий. А сейчас конкурс капитанов: просим капитанов за одну минуту написать фамилии известных детских писателей.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1-й ведущий. Сейчас мы проведем конкурс « Лучший знаток сказок».Приглашаются по одному человеку от команды. Нужно, глядя на предложенные иллюстрации к сказкам, рассказать эпизод из этой сказки.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Подведение итогов.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2-ведущий. Дорогие друзья! Благодарим Вас за то, что вы пришли на наш праздник, и надеемся, что мы с вами не раз встретимся! До новой встречи!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Звучит музыка: «Мы желаем счастья вам!»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i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i/>
          <w:szCs w:val="28"/>
        </w:rPr>
        <w:t xml:space="preserve"> </w:t>
      </w:r>
      <w:r w:rsidRPr="001F5ECB">
        <w:rPr>
          <w:i/>
          <w:szCs w:val="28"/>
        </w:rPr>
        <w:t>День рождения вашего ребенка.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numPr>
          <w:ilvl w:val="0"/>
          <w:numId w:val="2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Подготовка к празднику. Заранее можно подготовить пригласительные билеты. Можно продумать игры, в которые дети смогут поиграть, как настольные, так и подвижные, определить вопросы и задания для конкурсов, викторин, подобрать веселые истории, подготовить сюрпризы Для победителей и призы для всех.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Необходимо объяснить ребенку, как он должен встречать гостей, где и когда рассматривать подарки, какие слова говорить в знак благодарности, как познакомить своего гостя с родителями, с другими ребятами.</w:t>
      </w:r>
    </w:p>
    <w:p w:rsidR="001F5ECB" w:rsidRPr="001F5ECB" w:rsidRDefault="001F5ECB" w:rsidP="001F5ECB">
      <w:pPr>
        <w:numPr>
          <w:ilvl w:val="0"/>
          <w:numId w:val="25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Праздничный стол - важный элемент праздника. Хорошо, когда за столом горят свечи, когда дети не только кушают, но и рассказывают смешные истории, поют песни.</w:t>
      </w:r>
    </w:p>
    <w:p w:rsidR="001F5ECB" w:rsidRPr="001F5ECB" w:rsidRDefault="001F5ECB" w:rsidP="001F5ECB">
      <w:pPr>
        <w:numPr>
          <w:ilvl w:val="0"/>
          <w:numId w:val="26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 xml:space="preserve">Игры, конкурсы, театральные представления, концерт. Игры и конкурсы, например: « угадай мелодию», « звездный час» можно проводить, разбившись на две команды. Можно предложить ребятам на выбор </w:t>
      </w:r>
      <w:r w:rsidRPr="001F5ECB">
        <w:rPr>
          <w:b w:val="0"/>
          <w:szCs w:val="28"/>
        </w:rPr>
        <w:lastRenderedPageBreak/>
        <w:t>различные задания. Часто играют в фанты, когда каждый « фант» выполняет какое-либо задание и получает приз. Можно предложить конкурс на самую страшную или смешную историю. Радостью для многих будет домашний концерт, где один ребенок прочитает стихотворение, другой споет, третий сыграет небольшую музыкальную пьесу, а кто-то разыграет смешную сценку.</w:t>
      </w:r>
    </w:p>
    <w:p w:rsidR="001F5ECB" w:rsidRPr="001F5ECB" w:rsidRDefault="001F5ECB" w:rsidP="001F5ECB">
      <w:pPr>
        <w:numPr>
          <w:ilvl w:val="0"/>
          <w:numId w:val="26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Танцы или прогулка. Это время, которое ребята самостоятельно могут обустроить, используя свою фантазию.</w:t>
      </w:r>
    </w:p>
    <w:p w:rsidR="001F5ECB" w:rsidRPr="001F5ECB" w:rsidRDefault="001F5ECB" w:rsidP="001F5ECB">
      <w:pPr>
        <w:numPr>
          <w:ilvl w:val="0"/>
          <w:numId w:val="26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Проводы гостей. Желательно, чтобы каждый ребенок покидал дом с каким -либо маленьким сувениром, или открыткой с добрыми пожеланиями и т.д. Радостно, когда слышишь на прощание добрые слова благодарности.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Учим ли мы наших детей любить?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Вопросы к родителям:</w:t>
      </w:r>
    </w:p>
    <w:p w:rsidR="001F5ECB" w:rsidRPr="001F5ECB" w:rsidRDefault="001F5ECB" w:rsidP="001F5ECB">
      <w:pPr>
        <w:numPr>
          <w:ilvl w:val="0"/>
          <w:numId w:val="27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Разговариваете ли вы со своим ребенком о любви?</w:t>
      </w:r>
    </w:p>
    <w:p w:rsidR="001F5ECB" w:rsidRPr="001F5ECB" w:rsidRDefault="001F5ECB" w:rsidP="001F5ECB">
      <w:pPr>
        <w:numPr>
          <w:ilvl w:val="0"/>
          <w:numId w:val="27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 вы даете понять ребенку, что любите своего супруга или супругу?</w:t>
      </w:r>
    </w:p>
    <w:p w:rsidR="001F5ECB" w:rsidRPr="001F5ECB" w:rsidRDefault="001F5ECB" w:rsidP="001F5ECB">
      <w:pPr>
        <w:numPr>
          <w:ilvl w:val="0"/>
          <w:numId w:val="27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 вы даете понять своему ребенку, что любите его?</w:t>
      </w:r>
    </w:p>
    <w:p w:rsidR="001F5ECB" w:rsidRPr="001F5ECB" w:rsidRDefault="001F5ECB" w:rsidP="001F5ECB">
      <w:pPr>
        <w:numPr>
          <w:ilvl w:val="0"/>
          <w:numId w:val="27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 вы думаете, что такое любовь?</w:t>
      </w:r>
    </w:p>
    <w:p w:rsidR="001F5ECB" w:rsidRPr="001F5ECB" w:rsidRDefault="001F5ECB" w:rsidP="001F5ECB">
      <w:pPr>
        <w:numPr>
          <w:ilvl w:val="0"/>
          <w:numId w:val="27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Надо ли учить любить другого человека?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Социально-педагогические заметки:</w:t>
      </w:r>
    </w:p>
    <w:p w:rsidR="001F5ECB" w:rsidRPr="001F5ECB" w:rsidRDefault="001F5ECB" w:rsidP="001F5ECB">
      <w:pPr>
        <w:numPr>
          <w:ilvl w:val="0"/>
          <w:numId w:val="28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Социальные науки рассматривают две формы любви: эгоистическую и альтруистическую.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Под альтруистической любовью понимаются такие отношения, как, во-первых, «Я» любящего стремится к идентификации с любимым «Ты», во-вторых. Любимый человек воспринимается как высшая ценность, а не просто как средство для чего-либо.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Под эгоистической любовью понимаются такие отношения, в которых партнеры относятся друг к другу как к средству для получения каких-либо благ, например. Престижных атрибутов: « У меня есть муж, семья, дети, машина, дача и др.</w:t>
      </w:r>
    </w:p>
    <w:p w:rsidR="001F5ECB" w:rsidRPr="001F5ECB" w:rsidRDefault="001F5ECB" w:rsidP="001F5ECB">
      <w:pPr>
        <w:numPr>
          <w:ilvl w:val="0"/>
          <w:numId w:val="29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Является научно доказанным фактом, что альтруистическая любовь выступает основой для семейных прочных отношений, для развития и постоянного обновления даже взрослого человека.</w:t>
      </w:r>
    </w:p>
    <w:p w:rsidR="001F5ECB" w:rsidRPr="001F5ECB" w:rsidRDefault="001F5ECB" w:rsidP="001F5ECB">
      <w:pPr>
        <w:numPr>
          <w:ilvl w:val="0"/>
          <w:numId w:val="30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Эгоцентризм детской мысли и детских чувств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 xml:space="preserve">преодолевается через развитие общей культуры ребенка, культуры его чувств. Культура его чувств - это показатель отношения к другому человеку как к ценности. Правомерно говорить о юной любви и о зрелой. Однако каждый взрослый человек хранит воспоминания о первой любви. И это важно - уважать </w:t>
      </w:r>
      <w:r w:rsidRPr="001F5ECB">
        <w:rPr>
          <w:b w:val="0"/>
          <w:szCs w:val="28"/>
        </w:rPr>
        <w:lastRenderedPageBreak/>
        <w:t>чувства наших детей, которые могут казаться нам смешными и детскими. Страдания и переживания служат росту. В то же время одним из сильнейших поводов для переживаний подростков выступает мучительное ощущение своей несостоятельности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и несовершенства. Наверное, мы можем помочь ребятам, рассказывая о подобных переживаниях своей юности. Важно, чтобы ребенок понял, что любовь - это когда тебя любят не за то, какой ты, а за то, что ты есть.</w:t>
      </w:r>
    </w:p>
    <w:p w:rsidR="001F5ECB" w:rsidRPr="001F5ECB" w:rsidRDefault="001F5ECB" w:rsidP="001F5ECB">
      <w:pPr>
        <w:numPr>
          <w:ilvl w:val="0"/>
          <w:numId w:val="30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Любовь сказывается вот в чем: в человеке мы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 xml:space="preserve">вдруг прозреваем что-то, чего никто другой не видел. Человек, который проходил незамеченный, чужой. Вдруг нами замечен, делается значительным, единственным. Причем это случается не по добродетели. Не в награду за какие -то качества. Любить - значит перестать в себе самом видеть цель и центр существования. Любить - значит увидеть другого человека и сказать: для меня он самый дорогой человек, драгоценнее меня самого. </w:t>
      </w:r>
    </w:p>
    <w:p w:rsidR="001F5ECB" w:rsidRPr="001F5ECB" w:rsidRDefault="001F5ECB" w:rsidP="001F5ECB">
      <w:pPr>
        <w:numPr>
          <w:ilvl w:val="0"/>
          <w:numId w:val="30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Альтруистическая или зрелая любовь заставляет взрослого человека постоянно учиться: учиться понимать другого, учиться владеть собой, своими эмоциями, мыслями, учиться терпеливо ждать и быть верным, учиться дарить другому радость.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МИР ЦЕННОСТЕЙ СОВРЕМЕННОГО ЧЕЛОВЕКА.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Цель: включить родителей в анализ жизненных ценностей и представлений.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Теоретические позиции: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 стихийном потоке жизни взрослые часто не могут выделить, что является непреходящими ценностями, а что - лишь сиюминутно кажется таковым. Те или иные ценности закладываются в семье, отражаются на детях, часто приводят к возникновению смыслового барьера между семьей и школой. Помощь родителям в осознанном самоопределении, инициация со стороны учителей, как людей профессионально ответственных за развитие ценностных ориентаций учащихся, размышлений родителей является важным этапом на пути развития партнерства и сотрудничества между школой и семьей.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Возможная форма проведения занятия: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Деловая игра «Ценности, которые я считаю важным в жизни».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Ход игры. Учитель объясняет родителям цель деловой игры и ее ход. Говорит, что игра - это только игра. Что те роли, которые будут исполнять родители, - это лишь условия проведения игры, и не надо соотносить ценности, которые будут отстаиваться в ходе игры, с людьми, их представляющими. Важно вместе подумать о том, что мы действительно считаем важным в важным, какие ценности мы хотим передать нашим детям.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 xml:space="preserve"> Учитель пишет на доске список ценностей, например: знания, доброта, Родина, деньги, справедливость, природа и др.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Класс может быть разбит на 4 - 5 групп в зависимости от количества родителей. В каждой группе должен быть выбран человек, ответственный за ведение дискуссии, и человек, ответственный за представление результатов обсуждения.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 группам распределяются предложенные ценности. Задание к группе: объяснить, почему эта ценность является важной в жизни человека.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по очереди выслушивается каждая группа. Цель слушающих - понять возможные опасности, которые стоят за фанатическим подчинением жизни человека утверждаемой ценности.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следующее задание: каждая группа должна сформулировать и определить пожелания со стороны своей группы к другим группам, представляющим другие ценности.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эти пожелания заслушиваются. Например, первой группой будет группа, представляющая приоритет знаний. Все другие группы высказывают пожелания людям, для которых самой главной ценностью в жизни являются знания. Второй группой будет группа, представляющая приоритет денег. Все другие группы высказывают пожелания людям, для которых самой главной ценностью в жизни являются деньги.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в итоге учитель обращается к родителям с просьбой подумать, какие ценности они выбирают для себя в качестве самых важных в жизни и как они реализуют жизненные ценности в семье. Эти вопросы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вслух не обсуждаются.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домашнее задание для родителей: подумать, какие нравственные принципы, по мнению родителей, необходимо передать своим детям.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Классный час. « Дом, в котором мы живем.»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Предварительная подготовка. За два дня до классного часа весь класс разбит на пять групп с помощью цветных карточек.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Первая группа ( красные карточки) - художники-оформители.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Заготовить ватман, клей, кисточки, ножницы, цветную бумагу.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Вторая группа ( зеленые карточки) - корреспонденты. Заготовить фламостеры, маркеры, гуашь, тушь, кнопки.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Третья группа ( желтые карточки) - историки-краеведы. Заготовить магнитофон, аудиокассету, гитару, размножить песни.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Четвертая группа (синие карточки ) - психологи-счоциологи. Приготовить телевизор, видеомагнитофон.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Пятая группа ( бордовые карточки ) - юмористы. Заготовить объявление о классном часе, пригласить администрацию школы, учителей, выпускников школы.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 xml:space="preserve">Классный час начинается со вступительного слова учителя.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Наш классный час сегодня посвящен вашему второму дому - школе. Здесь вы проводите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11 лет, за время которых взрослеете и умнеете, узнаете новое, необычное, ссоритесь. Влюбляетесь. Все 11 лет вас окружают люди в этом доме: учителя, одноклассники. И не случайно мы проводим этот классный час по теме: «Дом, в котором мы живем!» Ведь этот год непростой для нашей школы - это год ее 60-летия. Каждый класс работает с выпускниками того или иного рода: мы разыскиваем их, пишем приглашения, продумываем программу. Заранее наш класс разбит на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на 5 групп.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1-я группа - художники-оформители. Ваша задача - на двух листах ватмана нарисовать нашу школу и оставить место для четырех сообщений, которые надо будет красиво расположить. Эти сообщения вы получите от других групп.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2-я группа. - корреспонденты. Ваша задача - оформить рассказ о людях. Населяющих наш дом.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3-я группа.- историки-краеведы. Ваша задача - оформить рассказ о традициях нашего дома.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4-я группа.- психологи-социологи. Задача - написать о взаимоотношениях и психологическом климате в нашей школе.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5-я группа.- задача - рассказать несколько смешных случаев из жизни нашего дома.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На эту творческую работу вам отводится 10 минут. Подойдите к присутствующим на нашем классном часе, возьмите у них интервью, побеседуйте с ними, узнайте об интересующих вас вещах.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Следующие 15 минут отводятся на оформление собранного материала. Затем группы со 2-ой по 5-ю защищают собранный материал. Затем свои материалы они отдают 1-ой группе, а они заканчивают оформление нашего дома.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2-я группа. На их окошечке было написано количество учителей и учащихся. Количество классов и их профили, какие учителя работают в нашей школе.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3-я группа. На их окошечке было рассказано о традициях школы. Они нашли фотографии первых школьных коммунарских сборов, кто-то принес записи первого спектакля, который поставили ученики и учителя школы на выпускном вечере и др. Все пели одну из любимых песен « Перевал»: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Просто нечего нам больше терять,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Все нам вспомнится на Страшном суде.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Эта ночь легла, как тот перевал,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За которым исполненье надежд.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Просто прожитое прожито зря, не зря,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Но не в этом понимаешь ли соль.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Слышишь, падают дожди октября,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Видишь, старый дом стоит средь лесов.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Pr="001F5ECB">
        <w:rPr>
          <w:b w:val="0"/>
          <w:szCs w:val="28"/>
        </w:rPr>
        <w:t>Мы затопим в доме печь,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Мы гитару позовем со стены.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Просто нечего нам больше беречь,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Ведь за нами все мосты сожжены.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Все мосты, все перекрестки дорог,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Все прошептанные тайны в ночи,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Каждый сделал все, что мог,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Но об этом помолчим, помолчим.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 xml:space="preserve">Пусть луна взойдет оплывшей свечой,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Ставни скрипнут на ветру, на ветру,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Ах, как я тебя люблю горячо!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Годы это не сотрут, не сотрут!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Мы оставшихся друзей соберем,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Мы набьем картошкой старый рюкзак.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Люди спросят, что за шум, что за гам.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Мы ответим просто так, просто так.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4-я группа. Свое окошечко они оформили в виде салюта. Каждое слово, которое характеризует атмосферу нашего дома, на их окошечке было в виде личика салюта, а атмосфера нашего дома самая доброжелательная.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5-я группа. На их окошечке было несколько смешных историй из жизни обитателей нашего дома, забавные иллюстрации к этим ситуациям.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 Заключительное слово классного руководителя. Очень приятно , что в нашем доме царит доброжелательная атмосфера. Хочется, чтобы каждому в нашем доме было хорошо. Мне кажется, что наша школа заслуживает того, чтобы о ней помнили, а также о ее традициях, о людях. Которые проводят в ней не только 11 лет, а порой и отдают свое сердце. Заканчивается классный час песней: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Мимо текла, текла река, плыли куда-то облака,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Шел человек, была дорога нелегка, да нелегка.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И человек мечтал о том, что он построит где-то дом,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И поселится счастье с ним в доме одном.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Часто, бывало, он сдавал, но неизменно напевал,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Песню любимую свою, ту, что пою я, что пою.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Дом , как известно всем давно, это ни стены, ни окно,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Даже не стулья за столом, это не дом.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Дом - это там, куда готов ты возвращаться вновь и вновь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Радостным, добрым. Нежным, злым, еле живым, еле живым.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Дом - это там, где вас поймут, там, где надеются и ждут,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Где ты забудешь о плохом, это наш дом!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F5ECB">
        <w:rPr>
          <w:szCs w:val="28"/>
        </w:rPr>
        <w:t>Слова, которые мы произносим.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Вопросы к родителям: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разговариваете ли вы со своим ребенком каждый день не только на бытовые и школьные темы?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рассказываете ли вы своему ребенку о своих делах и проблемах?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целуете ли вы своего ребенка несколько раз в день?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какие нежные слова вы произносите. Обращаясь к своему ребенку?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 часто вы делаете ему замечания?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Социально-педагогические советы родителям: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-Старайтесь обращать внимание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на психологическое состояние вашего ребенка и помочь ему справиться с дурным настроением.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говорите ребенку о том, что у вас раньше тоже были перепады насторения, трудности, что и сейчас у вас много сложностей и недостатков, которые вы стараетесь преодолеть в себе. Расскажите. Как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вы это делаете. Может быть. Ваш ребенок даст вам полезный совет.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Старайтесь чаще говорить подростку: « Меня радует, что ты самостоятельно справился с заданием», « Если тебе надо помочь, я всегда готова сделать это», « Я уверена, что ты сделаешь правильный выбор», «Мне приятно, что я могу обсуждать с тобой важные для себя важные для себя темы». Эти фразы нужны вашему ребенку.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Старайтесь реже высказывать ОЦЕНОЧНЫЕ суждения. Не стоит говорить: « Это ты сделал хорошо, а это - плохо». Ребенок, как правило, знает это и сам. Не стоит говорить: « Ты глупец». Ребенок не станет от этого умнее.</w:t>
      </w:r>
    </w:p>
    <w:p w:rsidR="001F5ECB" w:rsidRPr="001F5ECB" w:rsidRDefault="001F5ECB" w:rsidP="001F5ECB">
      <w:pPr>
        <w:numPr>
          <w:ilvl w:val="0"/>
          <w:numId w:val="2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Старайтесь чаще высказывать Я-суждения, то есть такие суждения, в которых вы сообщаете, какое эмоциональное впечатление на вас оказывает от или иное действие ребенка, как вы переживаете это, что вас обижает, беспокоит, пугает. Если ваш ребенок получил двойку, скажите ему:» Я очень переживаю, что ты получил двойку.Как будто эта двойка мне. А я не могу ее исправить. Мне больно, обидно и страшно. Я ощущаю бессилие, потому что ничего не могу сделать, чтобы этой двойки не было. Помоги мне.» Эти ваши слова будут более эффективны, нежели если вы отчитаете ребенка и сообщите ему, что он негодяй, что двойки получать нельзя.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Задание: От каких слов ребенок становится лучше? Может быть кто-либо из родителей сможет описать разговор с ребенком, который помог решить существовавшие проблемы.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ТЕСТ: Какие мы родители?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</w:t>
      </w:r>
      <w:r w:rsidRPr="001F5ECB">
        <w:rPr>
          <w:b w:val="0"/>
          <w:szCs w:val="28"/>
        </w:rPr>
        <w:t>Часто ли мы задумываемся над тем, хорошие ли мы родители для наших детей и справляемся ли с нашими обязанностями воспитателей? Проверьте себя, ответив на вопросы: «да», « нет»,»иногда».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1.Следите ли вы за статьями в журналах, программами по телевидению и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радио на тему о воспитании?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Читаете ли время от времени на эту тему?</w:t>
      </w:r>
    </w:p>
    <w:p w:rsidR="001F5ECB" w:rsidRPr="001F5ECB" w:rsidRDefault="001F5ECB" w:rsidP="001F5ECB">
      <w:pPr>
        <w:numPr>
          <w:ilvl w:val="0"/>
          <w:numId w:val="32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Ваш ребенок совершил проступок. Задумываетесь ли вы в таком случае, не является ли его поведение результатом вашего воспитания?</w:t>
      </w:r>
    </w:p>
    <w:p w:rsidR="001F5ECB" w:rsidRPr="001F5ECB" w:rsidRDefault="001F5ECB" w:rsidP="001F5ECB">
      <w:pPr>
        <w:numPr>
          <w:ilvl w:val="0"/>
          <w:numId w:val="3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Единодушны ли вы с вашим супругом в воспитании детей?</w:t>
      </w:r>
    </w:p>
    <w:p w:rsidR="001F5ECB" w:rsidRPr="001F5ECB" w:rsidRDefault="001F5ECB" w:rsidP="001F5ECB">
      <w:pPr>
        <w:numPr>
          <w:ilvl w:val="0"/>
          <w:numId w:val="3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Если ваш ребенок предлагает вам свою помощь, примете ли вы ее, даже если при этом дело может задержаться, а то и совсем остановиться.</w:t>
      </w:r>
    </w:p>
    <w:p w:rsidR="001F5ECB" w:rsidRPr="001F5ECB" w:rsidRDefault="001F5ECB" w:rsidP="001F5ECB">
      <w:pPr>
        <w:numPr>
          <w:ilvl w:val="0"/>
          <w:numId w:val="3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Используете ли вы форму запрета или приказа только тогда, когда это действительно необходимо?</w:t>
      </w:r>
    </w:p>
    <w:p w:rsidR="001F5ECB" w:rsidRPr="001F5ECB" w:rsidRDefault="001F5ECB" w:rsidP="001F5ECB">
      <w:pPr>
        <w:numPr>
          <w:ilvl w:val="0"/>
          <w:numId w:val="3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Считаете ли вы, что последовательность есть один из основных педагогических принципов?</w:t>
      </w:r>
    </w:p>
    <w:p w:rsidR="001F5ECB" w:rsidRPr="001F5ECB" w:rsidRDefault="001F5ECB" w:rsidP="001F5ECB">
      <w:pPr>
        <w:numPr>
          <w:ilvl w:val="0"/>
          <w:numId w:val="3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Сознаете ли вы, что среда, окружающая ребенка, оказывает на него существенное влияние?</w:t>
      </w:r>
    </w:p>
    <w:p w:rsidR="001F5ECB" w:rsidRPr="001F5ECB" w:rsidRDefault="001F5ECB" w:rsidP="001F5ECB">
      <w:pPr>
        <w:numPr>
          <w:ilvl w:val="0"/>
          <w:numId w:val="3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Признаете ли вы , что спорт и физкультура имеют большое значение для гармоничного развития ребенка?</w:t>
      </w:r>
    </w:p>
    <w:p w:rsidR="001F5ECB" w:rsidRPr="001F5ECB" w:rsidRDefault="001F5ECB" w:rsidP="001F5ECB">
      <w:pPr>
        <w:numPr>
          <w:ilvl w:val="0"/>
          <w:numId w:val="33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Неприятно ли вам «отделываться» от ребенка фразой типа: « У меня нет времени» или « Подожди, пока я закончу работу?».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За каждый положительный ответ напишите 2 очка, за ответ « иногда» - 1, за отрицательный -0.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Менее 6 очков: о настоящей воспитании вы имеете довольно смутное представление. И хотя говорят, что начать никогда не поздно, советуем вам не уповать на эту поговорку и не мешкая заняться своим образовании в этой области.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7-14 очков: вы не делаете крупных ошибок в воспитании, носве же кое в чем над собой и своими итогами в этой области вам следовало бы задуматься. А начать можно с того, что ближайший выходной полностью посвятите детям, забыв на время приятелей и производственные проблемы. И будьте уверены - дети вас полностью за это вознаградят.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Более 15 очков: вы вполне справляетесь со своими родительскими обязанностями. И тем не менее , не удасться ли еще кое - что немного улучшить?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Тест: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Карманные расходы.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numPr>
          <w:ilvl w:val="0"/>
          <w:numId w:val="34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 вы считаете, нужны ли вашему ребенку деньги на карманные расходы? ( да, нет, необязательно)</w:t>
      </w:r>
    </w:p>
    <w:p w:rsidR="001F5ECB" w:rsidRPr="001F5ECB" w:rsidRDefault="001F5ECB" w:rsidP="001F5ECB">
      <w:pPr>
        <w:numPr>
          <w:ilvl w:val="0"/>
          <w:numId w:val="34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lastRenderedPageBreak/>
        <w:t>Даете ли вы своему ребенку деньги на карманные расходы? (да, ведь он большой и должен сам распоряжаться некоторой суммой денег, да. Если он попросит, не вижу в этом необходимости.)</w:t>
      </w:r>
    </w:p>
    <w:p w:rsidR="001F5ECB" w:rsidRPr="001F5ECB" w:rsidRDefault="001F5ECB" w:rsidP="001F5ECB">
      <w:pPr>
        <w:numPr>
          <w:ilvl w:val="0"/>
          <w:numId w:val="34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 вы оцениваете материальное положение вашей семьи? ( хорошее, среднее, ниже среднего, тяжелое)</w:t>
      </w:r>
    </w:p>
    <w:p w:rsidR="001F5ECB" w:rsidRPr="001F5ECB" w:rsidRDefault="001F5ECB" w:rsidP="001F5ECB">
      <w:pPr>
        <w:numPr>
          <w:ilvl w:val="0"/>
          <w:numId w:val="34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Какую сумму денег вы даете своему ребенку ежедневно?</w:t>
      </w:r>
    </w:p>
    <w:p w:rsidR="001F5ECB" w:rsidRPr="001F5ECB" w:rsidRDefault="001F5ECB" w:rsidP="001F5ECB">
      <w:pPr>
        <w:numPr>
          <w:ilvl w:val="0"/>
          <w:numId w:val="34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Если ваш ребенок идет на день рождения к своему другу, какую сумму денег вы можете выделить ему на подарок?</w:t>
      </w:r>
    </w:p>
    <w:p w:rsidR="001F5ECB" w:rsidRPr="001F5ECB" w:rsidRDefault="001F5ECB" w:rsidP="001F5ECB">
      <w:pPr>
        <w:numPr>
          <w:ilvl w:val="0"/>
          <w:numId w:val="34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Как вы считаете, на какие траты уходят деньги, которые вы даете своему ребенку? ( на дополнительное питание, на «жвачки», на музыкальные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кассеты, на дискотеки, на сигареты и т. д.)</w:t>
      </w:r>
    </w:p>
    <w:p w:rsidR="001F5ECB" w:rsidRPr="001F5ECB" w:rsidRDefault="001F5ECB" w:rsidP="001F5ECB">
      <w:pPr>
        <w:numPr>
          <w:ilvl w:val="0"/>
          <w:numId w:val="34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Если ваш ребенок хочет пойти в кафе , откуда он может взять на это деньги? ( я дам ему необходимую сумму, может накопить, заработать, взять в долг у приятеля и др.)</w:t>
      </w:r>
    </w:p>
    <w:p w:rsidR="001F5ECB" w:rsidRPr="001F5ECB" w:rsidRDefault="001F5ECB" w:rsidP="001F5ECB">
      <w:pPr>
        <w:numPr>
          <w:ilvl w:val="0"/>
          <w:numId w:val="34"/>
        </w:numPr>
        <w:ind w:left="0" w:right="-766" w:firstLine="709"/>
        <w:jc w:val="both"/>
        <w:rPr>
          <w:i/>
          <w:szCs w:val="28"/>
        </w:rPr>
      </w:pPr>
      <w:r w:rsidRPr="001F5ECB">
        <w:rPr>
          <w:b w:val="0"/>
          <w:szCs w:val="28"/>
        </w:rPr>
        <w:t>Если вашему ребенку необходимы деньги, какой способ их заработать вы поощряете? (он может получить деньги от родителей за хорошую учебу, может подработать. Может выиграть в лотерею, может продать что-либо из своих вещей.)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Обсуждение результатов опроса родителей поможет найти оптимальное решение проблемы, с которой каждый ребенок и родитель сталкиваются в своей жизни.</w:t>
      </w:r>
    </w:p>
    <w:p w:rsidR="001F5ECB" w:rsidRPr="001F5ECB" w:rsidRDefault="001F5ECB" w:rsidP="001F5ECB">
      <w:pPr>
        <w:ind w:right="-766"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Pr="001F5ECB">
        <w:rPr>
          <w:i/>
          <w:szCs w:val="28"/>
        </w:rPr>
        <w:t>Анкета для родителей.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i/>
          <w:szCs w:val="28"/>
        </w:rPr>
        <w:t xml:space="preserve"> Уважаемый товарищ, ваше </w:t>
      </w:r>
      <w:r w:rsidRPr="001F5ECB">
        <w:rPr>
          <w:b w:val="0"/>
          <w:szCs w:val="28"/>
        </w:rPr>
        <w:t xml:space="preserve">мнение должно стать определяющим в разработке стратегии дальнейшнго развития школы. Для этого просим вас заполнить анкету. На лист ответов надо записывать номер вопроса и букву выбранного варианта ответа. </w:t>
      </w:r>
    </w:p>
    <w:p w:rsidR="001F5ECB" w:rsidRPr="001F5ECB" w:rsidRDefault="001F5ECB" w:rsidP="001F5ECB">
      <w:pPr>
        <w:numPr>
          <w:ilvl w:val="0"/>
          <w:numId w:val="35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каком классе учится Ваш ребенок, если у вас несколько детей, отметьте всех.</w:t>
      </w:r>
    </w:p>
    <w:p w:rsidR="001F5ECB" w:rsidRPr="001F5ECB" w:rsidRDefault="001F5ECB" w:rsidP="001F5ECB">
      <w:pPr>
        <w:numPr>
          <w:ilvl w:val="0"/>
          <w:numId w:val="35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Когда вы отправляли ребенка в школу, стояла ли перед вами проблема: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получения информации о школе, 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выбора школы для Вашего ребенка,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устройства ребенка в школу,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подобного рода проблем не было.</w:t>
      </w:r>
    </w:p>
    <w:p w:rsidR="001F5ECB" w:rsidRPr="001F5ECB" w:rsidRDefault="001F5ECB" w:rsidP="001F5ECB">
      <w:pPr>
        <w:numPr>
          <w:ilvl w:val="0"/>
          <w:numId w:val="35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Устраивала ли Вас ближайшая к дому школа ?</w:t>
      </w:r>
    </w:p>
    <w:p w:rsidR="001F5ECB" w:rsidRPr="001F5ECB" w:rsidRDefault="001F5ECB" w:rsidP="001F5ECB">
      <w:pPr>
        <w:numPr>
          <w:ilvl w:val="0"/>
          <w:numId w:val="35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Считаете ли вы , что в школе, где учатся ваши дети, способны обеспечить высокий уровень преподавания: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большинство учителей школы,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определенная часть учителей.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Затрудняюсь ответить,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Таких крайне мало.</w:t>
      </w:r>
    </w:p>
    <w:p w:rsidR="001F5ECB" w:rsidRPr="001F5ECB" w:rsidRDefault="001F5ECB" w:rsidP="001F5ECB">
      <w:pPr>
        <w:numPr>
          <w:ilvl w:val="0"/>
          <w:numId w:val="35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Укажите, пожалуйста, источник информации о школе для Вас: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личный опыт,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мнение родных, знакомых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интуиция, жизненный опыт,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слухи,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подобная информация не представляет для вас интереса.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6 . Считаете ли Вы, что при оценке Вашего ребенка объективны: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все учителя.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Некоторые учителя,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Затрудняюсь ответить.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школе, где учатся ваши дети, нравится вам больше всего: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близость школы к дому,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сменность работы школы,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наполняемость классов,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протяженность рабочего дня. 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Протяженность рабочей недели.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Большой объем домашних занятий,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Наличие продленного дня,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Организация труда учащихся в целом,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Успеваемость вашего ребенка,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Оценка поведения вашего ребенка,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Требования к учащимся, предъявляемые</w:t>
      </w: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школой.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Специализация, нужная вашему ребенку.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Объем воспитательной работы школы.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Социально-психологический климат в целом.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Отношения ребенка с товарищами по классу в целом.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Считаете ли вы, что высшее образование для вашего ребенка: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весьма желательно,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желательно.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Необязательно.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Считаете ли вы , что школа, в которой учится ваш ребенок дает достаточный уровень образования: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-да,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-нет.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- затрудняюсь ответить.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10.Выберите пять первоочередных , на ваш взгляд, задач школы, Отметьте нужные ответы.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формирование общих понятий по разным предметам.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Формирование учебных умений и навыков,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Формирование жизненных планов и профессиональных намерений,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Формирование мировоззрения,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Формирование определенных качеств личности,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Развитие познавательных интересов учеников,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lastRenderedPageBreak/>
        <w:t>Развитие мышления. Внимания, памяти и т.д.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Развитие интеллектуальных способностей.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Развитие творческих способностей,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Воспитание и развитие индивидуальности личности,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Воспитание эстетических вкусов,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Привитие навыков соответствующего поведения,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Формирование нравственных идеалов,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Воспитание чувства уверенности в себе,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Воспитание самостоятельности в решении своих проблем,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Подготовка к семейной жизни,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Подготовка к определенной профессии,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Дать минимум необходимых для жизни знаний.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дни недели по нагрузке самые сложные для ваших детей ?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Удовлетворяет ли вас режим. Выбранный школой для ваших детей?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Чувствуют ли ваши дети усталость после школьного дня,недели?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Должна ли школа воспитывать?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Какие трудности вы испытываете в оспитании своего ребенка: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-психологические: отсутствие взаимопонимания, возбудимость, сложность характера,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1F5ECB">
        <w:rPr>
          <w:b w:val="0"/>
          <w:szCs w:val="28"/>
        </w:rPr>
        <w:t>-педагогические,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финансовые,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социально-экономические: отсутствие идеалов, культуры, денег в стране и др. 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личные.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В чем, на ваш взгляд, может помочь школа, если у вас возникнут воспитательные проблемы: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-поддерживать связи семья-школа,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организовать совместную деятельность родителей и школы. 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Быть консультантом для родителей.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Назовите . пожалуйста, принципы. по которым строятся ваши отношения с ребенком ( напишите три основных):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понимание.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Доверие.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Поддержка,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Требовательность,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Личный пример,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Строгость,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Самостоятельность,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Уважение.</w:t>
      </w:r>
    </w:p>
    <w:p w:rsidR="001F5ECB" w:rsidRPr="001F5ECB" w:rsidRDefault="001F5ECB" w:rsidP="001F5ECB">
      <w:pPr>
        <w:numPr>
          <w:ilvl w:val="0"/>
          <w:numId w:val="36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Искренность.</w:t>
      </w:r>
    </w:p>
    <w:p w:rsidR="001F5ECB" w:rsidRPr="001F5ECB" w:rsidRDefault="001F5ECB" w:rsidP="001F5ECB">
      <w:pPr>
        <w:numPr>
          <w:ilvl w:val="0"/>
          <w:numId w:val="31"/>
        </w:numPr>
        <w:ind w:left="0"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 xml:space="preserve">напишите сведения о себе : ваше образование. В какой сфере работаете. 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  <w:r w:rsidRPr="001F5ECB">
        <w:rPr>
          <w:b w:val="0"/>
          <w:szCs w:val="28"/>
        </w:rPr>
        <w:t>Благодарим за внимание.</w:t>
      </w:r>
    </w:p>
    <w:p w:rsidR="001F5ECB" w:rsidRPr="001F5ECB" w:rsidRDefault="001F5ECB" w:rsidP="001F5ECB">
      <w:pPr>
        <w:ind w:right="-766" w:firstLine="709"/>
        <w:jc w:val="both"/>
        <w:rPr>
          <w:b w:val="0"/>
          <w:szCs w:val="28"/>
        </w:rPr>
      </w:pPr>
    </w:p>
    <w:p w:rsidR="00490D0E" w:rsidRPr="001F5ECB" w:rsidRDefault="00490D0E" w:rsidP="001F5ECB">
      <w:pPr>
        <w:ind w:right="-766" w:firstLine="709"/>
        <w:jc w:val="both"/>
        <w:rPr>
          <w:szCs w:val="28"/>
        </w:rPr>
      </w:pPr>
    </w:p>
    <w:sectPr w:rsidR="00490D0E" w:rsidRPr="001F5EC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C5952"/>
    <w:multiLevelType w:val="singleLevel"/>
    <w:tmpl w:val="E1F623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4D21103"/>
    <w:multiLevelType w:val="singleLevel"/>
    <w:tmpl w:val="CA54B760"/>
    <w:lvl w:ilvl="0">
      <w:start w:val="2"/>
      <w:numFmt w:val="decimal"/>
      <w:lvlText w:val="%1. "/>
      <w:legacy w:legacy="1" w:legacySpace="0" w:legacyIndent="283"/>
      <w:lvlJc w:val="left"/>
      <w:pPr>
        <w:ind w:left="103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63D0792"/>
    <w:multiLevelType w:val="singleLevel"/>
    <w:tmpl w:val="CA54B760"/>
    <w:lvl w:ilvl="0">
      <w:start w:val="2"/>
      <w:numFmt w:val="decimal"/>
      <w:lvlText w:val="%1. "/>
      <w:legacy w:legacy="1" w:legacySpace="0" w:legacyIndent="283"/>
      <w:lvlJc w:val="left"/>
      <w:pPr>
        <w:ind w:left="8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7BC5F26"/>
    <w:multiLevelType w:val="singleLevel"/>
    <w:tmpl w:val="DBC817E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/>
      </w:rPr>
    </w:lvl>
  </w:abstractNum>
  <w:abstractNum w:abstractNumId="5" w15:restartNumberingAfterBreak="0">
    <w:nsid w:val="1D655E37"/>
    <w:multiLevelType w:val="singleLevel"/>
    <w:tmpl w:val="370E930E"/>
    <w:lvl w:ilvl="0">
      <w:start w:val="1"/>
      <w:numFmt w:val="decimal"/>
      <w:lvlText w:val="%1. "/>
      <w:legacy w:legacy="1" w:legacySpace="0" w:legacyIndent="283"/>
      <w:lvlJc w:val="left"/>
      <w:pPr>
        <w:ind w:left="103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1F286B99"/>
    <w:multiLevelType w:val="singleLevel"/>
    <w:tmpl w:val="E1F623B8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27A471A4"/>
    <w:multiLevelType w:val="singleLevel"/>
    <w:tmpl w:val="CA54B760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284C3692"/>
    <w:multiLevelType w:val="singleLevel"/>
    <w:tmpl w:val="6F28CE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289D387C"/>
    <w:multiLevelType w:val="singleLevel"/>
    <w:tmpl w:val="CA54B760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2A152599"/>
    <w:multiLevelType w:val="singleLevel"/>
    <w:tmpl w:val="CA54B760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F823DFD"/>
    <w:multiLevelType w:val="singleLevel"/>
    <w:tmpl w:val="CA54B760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31011D6A"/>
    <w:multiLevelType w:val="singleLevel"/>
    <w:tmpl w:val="CA54B760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1733D50"/>
    <w:multiLevelType w:val="singleLevel"/>
    <w:tmpl w:val="CBFC39EC"/>
    <w:lvl w:ilvl="0">
      <w:start w:val="4"/>
      <w:numFmt w:val="decimal"/>
      <w:lvlText w:val="%1. "/>
      <w:legacy w:legacy="1" w:legacySpace="0" w:legacyIndent="283"/>
      <w:lvlJc w:val="left"/>
      <w:pPr>
        <w:ind w:left="103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A2E46A7"/>
    <w:multiLevelType w:val="singleLevel"/>
    <w:tmpl w:val="CA54B760"/>
    <w:lvl w:ilvl="0">
      <w:start w:val="1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41DF5BF0"/>
    <w:multiLevelType w:val="singleLevel"/>
    <w:tmpl w:val="CA54B760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445E0BC8"/>
    <w:multiLevelType w:val="singleLevel"/>
    <w:tmpl w:val="6F28CE74"/>
    <w:lvl w:ilvl="0">
      <w:start w:val="2"/>
      <w:numFmt w:val="decimal"/>
      <w:lvlText w:val="%1. "/>
      <w:legacy w:legacy="1" w:legacySpace="0" w:legacyIndent="283"/>
      <w:lvlJc w:val="left"/>
      <w:pPr>
        <w:ind w:left="103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7" w15:restartNumberingAfterBreak="0">
    <w:nsid w:val="48EE1279"/>
    <w:multiLevelType w:val="singleLevel"/>
    <w:tmpl w:val="CA54B760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BAC50AF"/>
    <w:multiLevelType w:val="singleLevel"/>
    <w:tmpl w:val="43462744"/>
    <w:lvl w:ilvl="0">
      <w:start w:val="1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52845A35"/>
    <w:multiLevelType w:val="singleLevel"/>
    <w:tmpl w:val="CA54B760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562D4186"/>
    <w:multiLevelType w:val="singleLevel"/>
    <w:tmpl w:val="E1F623B8"/>
    <w:lvl w:ilvl="0">
      <w:start w:val="1"/>
      <w:numFmt w:val="decimal"/>
      <w:lvlText w:val="%1. "/>
      <w:legacy w:legacy="1" w:legacySpace="0" w:legacyIndent="283"/>
      <w:lvlJc w:val="left"/>
      <w:pPr>
        <w:ind w:left="8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5F337C18"/>
    <w:multiLevelType w:val="singleLevel"/>
    <w:tmpl w:val="0E4600EA"/>
    <w:lvl w:ilvl="0">
      <w:start w:val="1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2" w15:restartNumberingAfterBreak="0">
    <w:nsid w:val="614F52E4"/>
    <w:multiLevelType w:val="singleLevel"/>
    <w:tmpl w:val="5854EF50"/>
    <w:lvl w:ilvl="0">
      <w:start w:val="3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3" w15:restartNumberingAfterBreak="0">
    <w:nsid w:val="6B4053B9"/>
    <w:multiLevelType w:val="singleLevel"/>
    <w:tmpl w:val="E1F623B8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7EB1197F"/>
    <w:multiLevelType w:val="singleLevel"/>
    <w:tmpl w:val="CA54B760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5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6"/>
  </w:num>
  <w:num w:numId="10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22"/>
  </w:num>
  <w:num w:numId="12">
    <w:abstractNumId w:val="8"/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18"/>
  </w:num>
  <w:num w:numId="16">
    <w:abstractNumId w:val="23"/>
  </w:num>
  <w:num w:numId="17">
    <w:abstractNumId w:val="6"/>
  </w:num>
  <w:num w:numId="18">
    <w:abstractNumId w:val="20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0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4"/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5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4">
    <w:abstractNumId w:val="11"/>
  </w:num>
  <w:num w:numId="25">
    <w:abstractNumId w:val="19"/>
  </w:num>
  <w:num w:numId="26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7">
    <w:abstractNumId w:val="17"/>
  </w:num>
  <w:num w:numId="28">
    <w:abstractNumId w:val="9"/>
  </w:num>
  <w:num w:numId="29">
    <w:abstractNumId w:val="10"/>
  </w:num>
  <w:num w:numId="30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1">
    <w:abstractNumId w:val="24"/>
  </w:num>
  <w:num w:numId="32">
    <w:abstractNumId w:val="7"/>
  </w:num>
  <w:num w:numId="33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4">
    <w:abstractNumId w:val="12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CB"/>
    <w:rsid w:val="001F5ECB"/>
    <w:rsid w:val="00490D0E"/>
    <w:rsid w:val="00D16C1E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CC26"/>
  <w15:chartTrackingRefBased/>
  <w15:docId w15:val="{65EC7A77-88CE-4E34-9239-7DC5971E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C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1F5ECB"/>
    <w:pPr>
      <w:ind w:left="283" w:hanging="283"/>
    </w:pPr>
  </w:style>
  <w:style w:type="paragraph" w:styleId="a4">
    <w:name w:val="Body Text"/>
    <w:basedOn w:val="a"/>
    <w:link w:val="a5"/>
    <w:rsid w:val="001F5ECB"/>
    <w:rPr>
      <w:b w:val="0"/>
    </w:rPr>
  </w:style>
  <w:style w:type="character" w:customStyle="1" w:styleId="a5">
    <w:name w:val="Основной текст Знак"/>
    <w:basedOn w:val="a0"/>
    <w:link w:val="a4"/>
    <w:rsid w:val="001F5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F5EC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16C1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9695</Words>
  <Characters>55266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2020-08-12T16:36:00Z</dcterms:created>
  <dcterms:modified xsi:type="dcterms:W3CDTF">2020-08-12T17:01:00Z</dcterms:modified>
</cp:coreProperties>
</file>